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07" w:rsidRPr="00AD4407" w:rsidRDefault="00AD4407" w:rsidP="00AD440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AA1DFA" w:rsidRPr="00F27988" w:rsidRDefault="00D540AF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Бір аптаға  (14-1</w:t>
      </w:r>
      <w:r w:rsidR="00AA1DFA" w:rsidRPr="00F279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8 </w:t>
      </w: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ақпан</w:t>
      </w:r>
      <w:r w:rsidR="00AA1DFA" w:rsidRPr="00F279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2022ж.)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</w:t>
      </w:r>
      <w:r w:rsidR="00D540AF" w:rsidRPr="00F27988">
        <w:rPr>
          <w:rFonts w:ascii="Times New Roman" w:hAnsi="Times New Roman" w:cs="Times New Roman"/>
          <w:b/>
          <w:sz w:val="24"/>
          <w:szCs w:val="24"/>
          <w:lang w:val="kk-KZ"/>
        </w:rPr>
        <w:t>Табиғат әлемі</w:t>
      </w: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1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4"/>
        <w:gridCol w:w="2268"/>
        <w:gridCol w:w="2268"/>
        <w:gridCol w:w="3544"/>
        <w:gridCol w:w="2552"/>
      </w:tblGrid>
      <w:tr w:rsidR="00AA1DFA" w:rsidRPr="00F27988" w:rsidTr="00740040">
        <w:trPr>
          <w:trHeight w:val="315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3544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14.02</w:t>
            </w:r>
          </w:p>
        </w:tc>
        <w:tc>
          <w:tcPr>
            <w:tcW w:w="2268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15.02</w:t>
            </w:r>
          </w:p>
        </w:tc>
        <w:tc>
          <w:tcPr>
            <w:tcW w:w="2268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16.02</w:t>
            </w:r>
          </w:p>
        </w:tc>
        <w:tc>
          <w:tcPr>
            <w:tcW w:w="3544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17.02</w:t>
            </w:r>
          </w:p>
        </w:tc>
        <w:tc>
          <w:tcPr>
            <w:tcW w:w="2551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18.02</w:t>
            </w:r>
          </w:p>
        </w:tc>
      </w:tr>
      <w:tr w:rsidR="00AA1DFA" w:rsidRPr="00F27988" w:rsidTr="00740040">
        <w:trPr>
          <w:trHeight w:val="642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4176" w:type="dxa"/>
            <w:gridSpan w:val="5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1DFA" w:rsidRPr="00F27988" w:rsidTr="00740040">
        <w:trPr>
          <w:trHeight w:val="340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6" w:type="dxa"/>
            <w:gridSpan w:val="5"/>
          </w:tcPr>
          <w:p w:rsidR="00AA1DFA" w:rsidRPr="00F27988" w:rsidRDefault="005F1F4C" w:rsidP="00F27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 11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A25" w:rsidRPr="007B56BD" w:rsidTr="00740040">
        <w:trPr>
          <w:trHeight w:val="696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3544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күй» шеңбер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Мырзалиевтің «Аспанда» өлеңін оқу</w:t>
            </w:r>
          </w:p>
        </w:tc>
        <w:tc>
          <w:tcPr>
            <w:tcW w:w="2268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«Табиғатта қонақтамыз» әңгімелесу</w:t>
            </w:r>
          </w:p>
        </w:tc>
        <w:tc>
          <w:tcPr>
            <w:tcW w:w="3544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де табиғат бөлшегіміз» сиқырлы айналуы</w:t>
            </w:r>
          </w:p>
        </w:tc>
        <w:tc>
          <w:tcPr>
            <w:tcW w:w="2551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және аспан» жылулық шеңбер</w:t>
            </w:r>
          </w:p>
        </w:tc>
      </w:tr>
      <w:tr w:rsidR="00AE0A25" w:rsidRPr="00F27988" w:rsidTr="00740040">
        <w:trPr>
          <w:trHeight w:val="4527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3544" w:type="dxa"/>
          </w:tcPr>
          <w:p w:rsidR="00AE0A25" w:rsidRPr="00F27988" w:rsidRDefault="00AE0A25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AE0A25" w:rsidRPr="00F27988" w:rsidRDefault="00AE0A25" w:rsidP="00F27988">
            <w:pPr>
              <w:spacing w:after="0" w:line="240" w:lineRule="auto"/>
              <w:ind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Желаяқтар</w:t>
            </w:r>
          </w:p>
          <w:p w:rsidR="00F62D29" w:rsidRPr="00F27988" w:rsidRDefault="00AE0A25" w:rsidP="00F27988">
            <w:pPr>
              <w:pStyle w:val="ac"/>
              <w:ind w:left="0" w:right="-251"/>
            </w:pPr>
            <w:r w:rsidRPr="00F27988">
              <w:rPr>
                <w:b/>
              </w:rPr>
              <w:t>Мақсаты:</w:t>
            </w:r>
            <w:r w:rsidRPr="00F27988">
              <w:t xml:space="preserve"> </w:t>
            </w:r>
            <w:r w:rsidR="00F62D29" w:rsidRPr="00F27988">
              <w:t>а) Заттарды тік нысанаға лақтыруды үйрене түсу, иықтан жоғары алға қарай шұғыл шығарып, қолды айналдыра сермеп лақтыру дағдыларын дамыту.</w:t>
            </w:r>
          </w:p>
          <w:p w:rsidR="00740040" w:rsidRPr="00F27988" w:rsidRDefault="00F62D29" w:rsidP="00F27988">
            <w:pPr>
              <w:pStyle w:val="ac"/>
              <w:ind w:left="0" w:right="-251"/>
            </w:pPr>
            <w:r w:rsidRPr="00F27988">
              <w:t xml:space="preserve">ә) Қатар-қатар қойылған таяқтардан екі аяқтап аттап секіруге жаттығу, </w:t>
            </w:r>
          </w:p>
          <w:p w:rsidR="00F62D29" w:rsidRPr="00F27988" w:rsidRDefault="00F62D29" w:rsidP="00F27988">
            <w:pPr>
              <w:pStyle w:val="ac"/>
              <w:ind w:left="0" w:right="-251"/>
            </w:pPr>
            <w:r w:rsidRPr="00F27988">
              <w:t>екі аяқты бірдей жазып барып итерілу арқылы құламай түсу, қол мен аяқтың қимылын үйлестіруді дамыту. Өз денесін басқаруды</w:t>
            </w:r>
          </w:p>
          <w:p w:rsidR="00F62D29" w:rsidRPr="00F27988" w:rsidRDefault="00F62D29" w:rsidP="00F27988">
            <w:pPr>
              <w:pStyle w:val="ac"/>
              <w:ind w:left="0" w:right="-109"/>
            </w:pPr>
            <w:r w:rsidRPr="00F27988">
              <w:t>жалғастыру, қолға доп ұстап жатып етпетінен арқаға аунап ілгері қозғалу. Ептілік, күштілік пен төзімділікті дамыту.</w:t>
            </w:r>
          </w:p>
          <w:p w:rsidR="00AD4407" w:rsidRPr="00F27988" w:rsidRDefault="00F62D29" w:rsidP="00F27988">
            <w:pPr>
              <w:pStyle w:val="ac"/>
              <w:tabs>
                <w:tab w:val="left" w:pos="1689"/>
              </w:tabs>
              <w:ind w:left="0" w:right="-396"/>
            </w:pPr>
            <w:r w:rsidRPr="00F27988">
              <w:t>б) Еліміздің</w:t>
            </w:r>
          </w:p>
          <w:p w:rsidR="00F27988" w:rsidRDefault="00F62D29" w:rsidP="00F27988">
            <w:pPr>
              <w:pStyle w:val="ac"/>
              <w:tabs>
                <w:tab w:val="left" w:pos="1689"/>
              </w:tabs>
              <w:ind w:left="0" w:right="-396"/>
            </w:pPr>
            <w:r w:rsidRPr="00F27988">
              <w:t xml:space="preserve">тарихына қызығушылығы мен ұлт дәстүріне деген құрметке, басқаларға көмек бере білу, өз </w:t>
            </w:r>
          </w:p>
          <w:p w:rsidR="00F27988" w:rsidRDefault="00F27988" w:rsidP="00F27988">
            <w:pPr>
              <w:pStyle w:val="ac"/>
              <w:tabs>
                <w:tab w:val="left" w:pos="1689"/>
              </w:tabs>
              <w:ind w:left="0" w:right="-396"/>
            </w:pPr>
          </w:p>
          <w:p w:rsidR="00AE0A25" w:rsidRPr="00F27988" w:rsidRDefault="00F62D29" w:rsidP="00F27988">
            <w:pPr>
              <w:pStyle w:val="ac"/>
              <w:tabs>
                <w:tab w:val="left" w:pos="1689"/>
              </w:tabs>
              <w:ind w:left="0" w:right="-396"/>
            </w:pPr>
            <w:r w:rsidRPr="00F27988">
              <w:t>мүддесінен команданың мүддесін жоғары қоюға</w:t>
            </w:r>
            <w:r w:rsidRPr="00F27988">
              <w:rPr>
                <w:spacing w:val="52"/>
              </w:rPr>
              <w:t xml:space="preserve"> </w:t>
            </w:r>
            <w:r w:rsidRPr="00F27988">
              <w:t>тәрбиелеу.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="00F62D2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«Мұқият бол!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740040" w:rsidRPr="00F27988" w:rsidRDefault="00AE0A25" w:rsidP="00F27988">
            <w:pPr>
              <w:pStyle w:val="ac"/>
              <w:ind w:left="0"/>
            </w:pPr>
            <w:r w:rsidRPr="00F27988">
              <w:rPr>
                <w:b/>
              </w:rPr>
              <w:t>Тақырыбы:</w:t>
            </w:r>
            <w:r w:rsidR="00740040" w:rsidRPr="00F27988">
              <w:t xml:space="preserve"> Бір уыс </w:t>
            </w:r>
            <w:r w:rsidRPr="00F27988">
              <w:t xml:space="preserve">мақта(әңгіме) Ыбырай </w:t>
            </w:r>
            <w:r w:rsidR="00740040" w:rsidRPr="00F27988">
              <w:t xml:space="preserve"> </w:t>
            </w:r>
            <w:r w:rsidRPr="00F27988">
              <w:t>Алтынсарин</w:t>
            </w:r>
            <w:r w:rsidRPr="00F27988">
              <w:rPr>
                <w:b/>
              </w:rPr>
              <w:t xml:space="preserve"> </w:t>
            </w:r>
          </w:p>
          <w:p w:rsidR="00AE0A25" w:rsidRPr="00F27988" w:rsidRDefault="00AE0A25" w:rsidP="00F27988">
            <w:pPr>
              <w:pStyle w:val="ac"/>
              <w:ind w:left="0" w:right="103"/>
            </w:pPr>
            <w:r w:rsidRPr="00F27988">
              <w:rPr>
                <w:b/>
              </w:rPr>
              <w:t>Мақсаты:</w:t>
            </w:r>
            <w:r w:rsidRPr="00F27988">
              <w:t xml:space="preserve"> </w:t>
            </w:r>
            <w:r w:rsidR="00737BEB" w:rsidRPr="00F27988">
              <w:t>Балалардың әңгімеге деген қызығушылығын арттыру. Әңгіменің мазмұнымен таныстыру. Бір-бірімен байланысты сюжет бойынша әңгімені шығармашылықпен құрастыру. Әңгіме мазмұны бойынша сұрақтарға жауап беруге дағдыландыру. Әдеби жанрдың түрі – әңгіме туралы түсініктерін кеңейту.</w:t>
            </w:r>
          </w:p>
          <w:p w:rsidR="00AE0A25" w:rsidRPr="00F27988" w:rsidRDefault="00AE0A25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14670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4670" w:rsidRPr="00F27988">
              <w:rPr>
                <w:rStyle w:val="fontstyle21"/>
                <w:rFonts w:ascii="Times New Roman" w:hAnsi="Times New Roman" w:cs="Times New Roman"/>
                <w:lang w:val="kk-KZ"/>
              </w:rPr>
              <w:t>Ыдыстар туралы түсініктерін кеңейту.</w:t>
            </w:r>
          </w:p>
        </w:tc>
        <w:tc>
          <w:tcPr>
            <w:tcW w:w="2268" w:type="dxa"/>
          </w:tcPr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AE0A25" w:rsidRPr="00F27988" w:rsidRDefault="00AE0A25" w:rsidP="00F2798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Қыс қызықтары</w:t>
            </w:r>
          </w:p>
          <w:p w:rsidR="009413A3" w:rsidRPr="00F27988" w:rsidRDefault="009413A3" w:rsidP="00F27988">
            <w:pPr>
              <w:spacing w:after="0" w:line="240" w:lineRule="auto"/>
              <w:ind w:firstLine="3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b/>
                <w:spacing w:val="55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Дыбыстық</w:t>
            </w:r>
            <w:r w:rsidRPr="00F27988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27988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жасауды</w:t>
            </w:r>
            <w:r w:rsidRPr="00F27988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  <w:p w:rsidR="00AE0A25" w:rsidRPr="00F27988" w:rsidRDefault="00AE0A25" w:rsidP="00F27988">
            <w:pPr>
              <w:pStyle w:val="ac"/>
              <w:ind w:left="0"/>
            </w:pPr>
            <w:r w:rsidRPr="00F27988">
              <w:rPr>
                <w:b/>
              </w:rPr>
              <w:t>Дидактикалық ойын</w:t>
            </w:r>
            <w:r w:rsidRPr="00F27988">
              <w:t>:</w:t>
            </w:r>
            <w:r w:rsidR="009413A3" w:rsidRPr="00F27988">
              <w:t xml:space="preserve"> «Қай</w:t>
            </w:r>
            <w:r w:rsidR="009413A3" w:rsidRPr="00F27988">
              <w:rPr>
                <w:spacing w:val="-1"/>
              </w:rPr>
              <w:t xml:space="preserve"> </w:t>
            </w:r>
            <w:r w:rsidR="009413A3" w:rsidRPr="00F27988">
              <w:t>мезгілде</w:t>
            </w:r>
            <w:r w:rsidR="00AD4407" w:rsidRPr="00F27988">
              <w:rPr>
                <w:spacing w:val="-2"/>
              </w:rPr>
              <w:t xml:space="preserve"> </w:t>
            </w:r>
            <w:r w:rsidR="009413A3" w:rsidRPr="00F27988">
              <w:t>ойнаймыз?»</w:t>
            </w:r>
            <w:r w:rsidRPr="00F27988">
              <w:t xml:space="preserve"> </w:t>
            </w:r>
          </w:p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Артық,кем, тең</w:t>
            </w:r>
          </w:p>
          <w:p w:rsidR="00AE0A25" w:rsidRPr="00F27988" w:rsidRDefault="00AE0A25" w:rsidP="00F27988">
            <w:pPr>
              <w:spacing w:after="0" w:line="240" w:lineRule="auto"/>
              <w:ind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Мақсаты:</w:t>
            </w:r>
            <w:r w:rsidR="00385F30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5F30" w:rsidRPr="00F27988">
              <w:rPr>
                <w:rStyle w:val="fontstyle21"/>
                <w:rFonts w:ascii="Times New Roman" w:hAnsi="Times New Roman" w:cs="Times New Roman"/>
                <w:lang w:val="kk-KZ"/>
              </w:rPr>
              <w:t>«артық», «кем», «тең» ұғымдарын қалыптастыру.</w:t>
            </w:r>
          </w:p>
          <w:p w:rsidR="00AE0A25" w:rsidRPr="00F27988" w:rsidRDefault="00AE0A25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60122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«Аңдардың айтысы»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F27988" w:rsidRDefault="00F27988" w:rsidP="00F27988">
            <w:pPr>
              <w:pStyle w:val="1"/>
              <w:spacing w:line="240" w:lineRule="auto"/>
              <w:ind w:left="0" w:firstLine="0"/>
            </w:pPr>
          </w:p>
          <w:p w:rsidR="00AE0A25" w:rsidRPr="00F27988" w:rsidRDefault="00AE0A25" w:rsidP="00F27988">
            <w:pPr>
              <w:pStyle w:val="1"/>
              <w:spacing w:line="240" w:lineRule="auto"/>
              <w:ind w:left="0" w:firstLine="0"/>
              <w:rPr>
                <w:b w:val="0"/>
                <w:color w:val="000000" w:themeColor="text1"/>
              </w:rPr>
            </w:pPr>
            <w:r w:rsidRPr="00F27988">
              <w:t xml:space="preserve">Мақсаты: </w:t>
            </w:r>
            <w:r w:rsidR="00460122" w:rsidRPr="00F27988">
              <w:rPr>
                <w:b w:val="0"/>
                <w:color w:val="000000" w:themeColor="text1"/>
              </w:rPr>
              <w:t>Әннің динамикалық реңін жеткізе орындауға, музыкаға сәйкес әр жануарлардың қимыл-қозғал</w:t>
            </w:r>
            <w:r w:rsidR="00F27988">
              <w:rPr>
                <w:b w:val="0"/>
                <w:color w:val="000000" w:themeColor="text1"/>
              </w:rPr>
              <w:t>ысын жеткізе білуге талпындыру.</w:t>
            </w:r>
            <w:r w:rsidR="00460122" w:rsidRPr="00F27988">
              <w:rPr>
                <w:b w:val="0"/>
                <w:color w:val="000000" w:themeColor="text1"/>
              </w:rPr>
              <w:t>Жануарларға деген сүйіспеншілік,қамқорлық сезімін дамыту</w:t>
            </w:r>
          </w:p>
          <w:p w:rsidR="00460122" w:rsidRPr="00F27988" w:rsidRDefault="00460122" w:rsidP="00F27988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F27988">
              <w:rPr>
                <w:b w:val="0"/>
                <w:color w:val="000000" w:themeColor="text1"/>
              </w:rPr>
              <w:t>Ойын: «Аю мен қояндар»</w:t>
            </w:r>
          </w:p>
          <w:p w:rsidR="00AE0A25" w:rsidRPr="00F27988" w:rsidRDefault="00AE0A25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4E7476" w:rsidRPr="00F27988" w:rsidRDefault="004E7476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 бақытты баламын</w:t>
            </w:r>
          </w:p>
          <w:p w:rsidR="00AE0A25" w:rsidRPr="00F27988" w:rsidRDefault="004E7476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«Бақыт», «Қуаныш», «сүйіспеншілік» құндылықтардың мағынасын түсіндіру</w:t>
            </w:r>
          </w:p>
        </w:tc>
        <w:tc>
          <w:tcPr>
            <w:tcW w:w="2268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:rsidR="000C7804" w:rsidRPr="00F27988" w:rsidRDefault="00AE0A25" w:rsidP="00F27988">
            <w:pPr>
              <w:pStyle w:val="ac"/>
              <w:ind w:left="0"/>
              <w:rPr>
                <w:color w:val="000000"/>
                <w:shd w:val="clear" w:color="auto" w:fill="FFFFFF"/>
              </w:rPr>
            </w:pPr>
            <w:r w:rsidRPr="00F27988">
              <w:rPr>
                <w:b/>
              </w:rPr>
              <w:t>Тақырыбы:</w:t>
            </w:r>
            <w:r w:rsidRPr="00F27988">
              <w:t>Мұрын. Тыныс алу және иіс сезу мүшелері</w:t>
            </w:r>
            <w:r w:rsidRPr="00F27988">
              <w:rPr>
                <w:b/>
              </w:rPr>
              <w:t xml:space="preserve"> Мақсаты:</w:t>
            </w:r>
            <w:r w:rsidRPr="00F27988">
              <w:t xml:space="preserve"> </w:t>
            </w:r>
            <w:r w:rsidR="00B853E8" w:rsidRPr="00F27988">
              <w:rPr>
                <w:color w:val="000000"/>
                <w:shd w:val="clear" w:color="auto" w:fill="FFFFFF"/>
              </w:rPr>
              <w:t>Тыныс алудың маңызы, тыныс  алу  мүшелерінің  құрылысы  мен</w:t>
            </w:r>
            <w:r w:rsidR="000C7804" w:rsidRPr="00F27988">
              <w:rPr>
                <w:color w:val="000000"/>
                <w:shd w:val="clear" w:color="auto" w:fill="FFFFFF"/>
              </w:rPr>
              <w:t>  қызметі  туралы  білім  беру.</w:t>
            </w:r>
            <w:r w:rsidR="00B853E8" w:rsidRPr="00F27988">
              <w:rPr>
                <w:color w:val="000000"/>
                <w:shd w:val="clear" w:color="auto" w:fill="FFFFFF"/>
              </w:rPr>
              <w:t xml:space="preserve">Салауатты   өмір  </w:t>
            </w:r>
          </w:p>
          <w:p w:rsidR="00B853E8" w:rsidRPr="00F27988" w:rsidRDefault="00B853E8" w:rsidP="00F27988">
            <w:pPr>
              <w:pStyle w:val="ac"/>
              <w:ind w:left="0"/>
              <w:rPr>
                <w:color w:val="000000"/>
                <w:shd w:val="clear" w:color="auto" w:fill="FFFFFF"/>
              </w:rPr>
            </w:pPr>
            <w:r w:rsidRPr="00F27988">
              <w:rPr>
                <w:color w:val="000000"/>
                <w:shd w:val="clear" w:color="auto" w:fill="FFFFFF"/>
              </w:rPr>
              <w:t>сүру  әдетіне  тәрбиелеу.</w:t>
            </w:r>
          </w:p>
          <w:p w:rsidR="00AE0A25" w:rsidRPr="00F27988" w:rsidRDefault="00B853E8" w:rsidP="00F27988">
            <w:pPr>
              <w:pStyle w:val="ac"/>
              <w:ind w:left="0"/>
            </w:pPr>
            <w:r w:rsidRPr="00F27988">
              <w:rPr>
                <w:b/>
                <w:color w:val="000000"/>
                <w:shd w:val="clear" w:color="auto" w:fill="FFFFFF"/>
              </w:rPr>
              <w:t>Дид/</w:t>
            </w:r>
            <w:r w:rsidRPr="00F27988">
              <w:rPr>
                <w:color w:val="000000"/>
                <w:shd w:val="clear" w:color="auto" w:fill="FFFFFF"/>
              </w:rPr>
              <w:t xml:space="preserve"> </w:t>
            </w:r>
            <w:r w:rsidRPr="00F27988">
              <w:rPr>
                <w:b/>
              </w:rPr>
              <w:t>ойыны</w:t>
            </w:r>
            <w:r w:rsidR="00AE0A25" w:rsidRPr="00F27988">
              <w:rPr>
                <w:b/>
              </w:rPr>
              <w:t>:</w:t>
            </w:r>
            <w:r w:rsidR="00AE0A25" w:rsidRPr="00F27988">
              <w:t xml:space="preserve"> </w:t>
            </w:r>
            <w:r w:rsidRPr="00F27988">
              <w:rPr>
                <w:color w:val="000000"/>
              </w:rPr>
              <w:t>"Жұмбақ  не туралы?"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«У» дыбысы</w:t>
            </w:r>
            <w:r w:rsid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"У" </w:t>
            </w:r>
          </w:p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0A25" w:rsidRPr="00F27988" w:rsidRDefault="00AD4407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дыбысымен </w:t>
            </w:r>
            <w:r w:rsidR="00AE0A25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  <w:p w:rsidR="00AE0A25" w:rsidRPr="00F27988" w:rsidRDefault="00AE0A25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FC338D" w:rsidRPr="00B63D67">
              <w:rPr>
                <w:rFonts w:ascii="Times New Roman" w:hAnsi="Times New Roman"/>
                <w:sz w:val="24"/>
                <w:szCs w:val="24"/>
                <w:lang w:val="kk-KZ"/>
              </w:rPr>
              <w:t>«Кім жылдам?»</w:t>
            </w:r>
          </w:p>
          <w:p w:rsidR="00AD4407" w:rsidRPr="00F27988" w:rsidRDefault="00AD440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0A25" w:rsidRPr="00F27988" w:rsidRDefault="00AE0A25" w:rsidP="00F27988">
            <w:pPr>
              <w:spacing w:after="0" w:line="240" w:lineRule="auto"/>
              <w:ind w:right="-52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Атама арналған тымақ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A8182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Пішіндер туралы білімдеріне сүйене отырып, негізгі пішін, олардың бөліктерінің</w:t>
            </w:r>
            <w:r w:rsidR="00A81829"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үйлесімділігін бере білуге үйрету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«Ш» дыбысы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«Ш» дыбысымен таныстыру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0A25" w:rsidRPr="00F27988" w:rsidRDefault="00AE0A25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FC338D" w:rsidRPr="00F27988">
              <w:rPr>
                <w:rFonts w:ascii="Times New Roman" w:hAnsi="Times New Roman"/>
                <w:color w:val="181818"/>
                <w:sz w:val="24"/>
                <w:szCs w:val="24"/>
                <w:lang w:val="kk-KZ"/>
              </w:rPr>
              <w:t>«Сөз ойла, тез ойла »</w:t>
            </w:r>
          </w:p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Әтеш қай кезде шақырады?</w:t>
            </w:r>
          </w:p>
          <w:p w:rsidR="00AD4407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8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құстарының атауларын білу жəне оларды бір-бірінен ажырата білу қабілеттерін нығайту. Тəжірибелік-тəжірибе</w:t>
            </w:r>
            <w:r w:rsidR="00AD4407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78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алдық жұмыстарға деген қызығушылықтарын, бақылау нəтижелерін талдау, салыстыру жəне қорытынды жасау қабілеттерін дамы</w:t>
            </w:r>
            <w:r w:rsidR="00AD4407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ту. Табиғатқа қайырымды болуға, </w:t>
            </w:r>
            <w:r w:rsidR="000C78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эмоционалдық, эстетикалық жə</w:t>
            </w:r>
            <w:r w:rsidR="00AD4407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этикалық сезімдерін</w:t>
            </w:r>
          </w:p>
          <w:p w:rsidR="00AE0A25" w:rsidRDefault="000C7804" w:rsidP="00F27988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қалыптастыру.</w:t>
            </w:r>
          </w:p>
          <w:p w:rsidR="00F27988" w:rsidRPr="00F27988" w:rsidRDefault="00F27988" w:rsidP="00F27988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0A25" w:rsidRPr="00F27988" w:rsidRDefault="00AE0A25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0C7804"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="000C7804" w:rsidRPr="00F279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Іс-əрекетті таңда»</w:t>
            </w: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AE0A25" w:rsidRPr="00F27988" w:rsidRDefault="00AE0A25" w:rsidP="00F27988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AE0A25" w:rsidRPr="00F27988" w:rsidRDefault="00AE0A25" w:rsidP="00F27988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D4407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туыстарым»</w:t>
            </w:r>
          </w:p>
          <w:p w:rsidR="00740040" w:rsidRPr="00F27988" w:rsidRDefault="00AE0A25" w:rsidP="00F27988">
            <w:pPr>
              <w:pStyle w:val="ac"/>
              <w:spacing w:before="1"/>
              <w:ind w:left="0" w:right="113"/>
              <w:rPr>
                <w:b/>
              </w:rPr>
            </w:pPr>
            <w:r w:rsidRPr="00F27988">
              <w:rPr>
                <w:b/>
              </w:rPr>
              <w:t>Мақсаты:</w:t>
            </w:r>
            <w:r w:rsidRPr="00F27988">
              <w:t xml:space="preserve"> </w:t>
            </w:r>
            <w:r w:rsidR="00460122" w:rsidRPr="00F27988">
              <w:t xml:space="preserve">Әуенге ілесе отырып, </w:t>
            </w:r>
          </w:p>
          <w:p w:rsidR="00460122" w:rsidRPr="00F27988" w:rsidRDefault="00740040" w:rsidP="00F27988">
            <w:pPr>
              <w:pStyle w:val="ac"/>
              <w:spacing w:before="1"/>
              <w:ind w:left="34" w:right="113"/>
            </w:pPr>
            <w:r w:rsidRPr="00F27988">
              <w:t>Ы</w:t>
            </w:r>
            <w:r w:rsidR="00460122" w:rsidRPr="00F27988">
              <w:t xml:space="preserve">рғақты сақтап аспапта ойнауға дағдыландыру. </w:t>
            </w:r>
          </w:p>
          <w:p w:rsidR="00AE0A25" w:rsidRPr="00F27988" w:rsidRDefault="00AE0A25" w:rsidP="00F27988">
            <w:pPr>
              <w:pStyle w:val="ac"/>
              <w:ind w:left="-104"/>
              <w:rPr>
                <w:b/>
              </w:rPr>
            </w:pPr>
          </w:p>
          <w:p w:rsidR="00AE0A25" w:rsidRPr="00F27988" w:rsidRDefault="00AE0A25" w:rsidP="00F2798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Мерген</w:t>
            </w:r>
          </w:p>
          <w:p w:rsidR="00B853E8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B853E8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және сол қолмен алысқа лақтыруға үйрету, қолды айналдырып алдымен төмен түсіріп, сонан соң көтеріп, түзу ұстап артқа жіберіп барып лақтыру шеберліктерін (машықтарын) дамыту.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53E8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 түлкі»</w:t>
            </w:r>
          </w:p>
          <w:p w:rsidR="00302DD7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  <w:r w:rsidR="00302DD7"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Тақырыбы: </w:t>
            </w:r>
            <w:r w:rsidR="00302DD7" w:rsidRPr="00F27988">
              <w:rPr>
                <w:rFonts w:ascii="Times New Roman" w:hAnsi="Times New Roman" w:cs="Times New Roman"/>
                <w:sz w:val="24"/>
                <w:szCs w:val="24"/>
              </w:rPr>
              <w:t>Наши помощники (бытовая техника)</w:t>
            </w:r>
          </w:p>
          <w:p w:rsid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понимать и применять </w:t>
            </w:r>
          </w:p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A25" w:rsidRP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названия предметов бытовой техники в повседневной жизни</w:t>
            </w:r>
          </w:p>
          <w:p w:rsidR="00AE0A25" w:rsidRPr="00F27988" w:rsidRDefault="00AE0A2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A81829"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үлгі сызық бойынша бейнені қия білуін бекіте отырып, өз бетінше</w:t>
            </w:r>
            <w:r w:rsidR="00A81829"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безендіруге үйрету.</w:t>
            </w: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02DD7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5F1F4C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ортамен танысу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Тұрмыстық техника, оның қажеттілігі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1F4C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техниканың шығу тарихымен, адам үшін қажеттілігімен танысу; қарапайым тұрмыстық техниканың қалай қолданылатыны туралы түсініктерін қалыптастыру.</w:t>
            </w:r>
          </w:p>
          <w:p w:rsidR="005F1F4C" w:rsidRPr="00F27988" w:rsidRDefault="005F1F4C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«Шаңсорғыш»</w:t>
            </w:r>
          </w:p>
        </w:tc>
      </w:tr>
      <w:tr w:rsidR="00AE0A25" w:rsidRPr="00F27988" w:rsidTr="00740040">
        <w:trPr>
          <w:trHeight w:val="412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E0A25" w:rsidRPr="00F27988" w:rsidRDefault="00AE0A25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Менің мысығым</w:t>
            </w:r>
          </w:p>
          <w:p w:rsidR="00F27988" w:rsidRDefault="00AD4407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Балаларға мысықтың баласының суретін салуды үйрету, ТРИЗ технология элементінің сулау тәсілімен сурет салуға жаттықтыру, іскерлік </w:t>
            </w:r>
          </w:p>
          <w:p w:rsidR="00F27988" w:rsidRDefault="00F27988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AD4407" w:rsidRPr="00F27988" w:rsidRDefault="00AD4407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дағдыларын қалыптастыру. Үй жануарларына қамқорлық сезімдерін сезіне білуге тәрбиелеу.</w:t>
            </w:r>
          </w:p>
        </w:tc>
        <w:tc>
          <w:tcPr>
            <w:tcW w:w="2268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«Ағашты тап»ойыны</w:t>
            </w:r>
          </w:p>
          <w:p w:rsidR="00AE0A25" w:rsidRPr="00F27988" w:rsidRDefault="00AE0A25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Мақсаты:Ағаштарды түрлеріне қарай ажырату</w:t>
            </w:r>
          </w:p>
          <w:p w:rsidR="004E7476" w:rsidRPr="00F27988" w:rsidRDefault="004E7476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7476" w:rsidRPr="00F27988" w:rsidRDefault="004E7476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</w:tc>
        <w:tc>
          <w:tcPr>
            <w:tcW w:w="2268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AE0A25" w:rsidRPr="00F27988" w:rsidRDefault="00AE0A25" w:rsidP="00F27988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«Мақта қыз бен мысық» ертегісі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D4407" w:rsidRPr="00F27988" w:rsidRDefault="00AD4407" w:rsidP="00F27988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нақышына келтіріп әңгімелеуге үйрету.</w:t>
            </w:r>
          </w:p>
        </w:tc>
        <w:tc>
          <w:tcPr>
            <w:tcW w:w="3544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E0A25" w:rsidRPr="00F27988" w:rsidRDefault="00AE0A25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Қазақтың ұлттық ою-өрнегі. Құс қанаты (кесе) </w:t>
            </w:r>
          </w:p>
          <w:p w:rsidR="00F27988" w:rsidRDefault="00AD4407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Құс қанаты өрнегімсн таныстыру. Ұлттық сәндік-қолданбалы өнерге деген қызығушылықтарын дамыту.</w:t>
            </w:r>
          </w:p>
          <w:p w:rsidR="00F27988" w:rsidRDefault="00F27988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F27988" w:rsidRDefault="00F27988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AD4407" w:rsidRPr="00F27988" w:rsidRDefault="00AD4407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Салт -дәстүрімізді құрметтеуге тәрбиелеу.</w:t>
            </w:r>
          </w:p>
        </w:tc>
        <w:tc>
          <w:tcPr>
            <w:tcW w:w="2551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«Танграмм» ойыны</w:t>
            </w:r>
          </w:p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Ойлау қабілетін дамыту</w:t>
            </w:r>
          </w:p>
          <w:p w:rsidR="004E7476" w:rsidRPr="00F27988" w:rsidRDefault="004E747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7476" w:rsidRPr="00F27988" w:rsidRDefault="004E747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серек, көк серек» қимылды ойыны</w:t>
            </w:r>
          </w:p>
        </w:tc>
      </w:tr>
      <w:tr w:rsidR="00AE0A25" w:rsidRPr="00B63D67" w:rsidTr="00740040">
        <w:trPr>
          <w:trHeight w:val="662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3544" w:type="dxa"/>
          </w:tcPr>
          <w:p w:rsidR="00AE0A25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937ED1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үш дыбыстан тұратын сөздерге дыбыстық талдау жасау</w:t>
            </w:r>
          </w:p>
        </w:tc>
        <w:tc>
          <w:tcPr>
            <w:tcW w:w="2268" w:type="dxa"/>
          </w:tcPr>
          <w:p w:rsidR="00AE0A25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Адина,Рамазанмен</w:t>
            </w:r>
            <w:r w:rsidR="00937ED1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ою-өрнек элементтерін бастырып салу</w:t>
            </w:r>
          </w:p>
        </w:tc>
        <w:tc>
          <w:tcPr>
            <w:tcW w:w="2268" w:type="dxa"/>
          </w:tcPr>
          <w:p w:rsidR="00AE0A25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Адинамен </w:t>
            </w:r>
            <w:r w:rsidR="00937ED1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әңгіменің соңын ойдан шығару</w:t>
            </w:r>
          </w:p>
        </w:tc>
        <w:tc>
          <w:tcPr>
            <w:tcW w:w="3544" w:type="dxa"/>
          </w:tcPr>
          <w:p w:rsidR="00AE0A25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Екеуімен</w:t>
            </w:r>
            <w:r w:rsidR="00937ED1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қайшымен жұмыс жасау</w:t>
            </w:r>
          </w:p>
        </w:tc>
        <w:tc>
          <w:tcPr>
            <w:tcW w:w="2551" w:type="dxa"/>
          </w:tcPr>
          <w:p w:rsidR="00AE0A25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Адина,Рамазан </w:t>
            </w:r>
            <w:r w:rsidR="00937ED1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 қайталау</w:t>
            </w:r>
          </w:p>
        </w:tc>
      </w:tr>
      <w:tr w:rsidR="00AE0A25" w:rsidRPr="00F27988" w:rsidTr="00740040">
        <w:trPr>
          <w:trHeight w:val="58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3544" w:type="dxa"/>
          </w:tcPr>
          <w:p w:rsidR="00AE0A25" w:rsidRPr="00F27988" w:rsidRDefault="00DD373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268" w:type="dxa"/>
          </w:tcPr>
          <w:p w:rsidR="00AE0A25" w:rsidRPr="00F27988" w:rsidRDefault="00DD373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268" w:type="dxa"/>
          </w:tcPr>
          <w:p w:rsidR="00AE0A25" w:rsidRPr="00F27988" w:rsidRDefault="00DD373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3544" w:type="dxa"/>
          </w:tcPr>
          <w:p w:rsidR="00AE0A25" w:rsidRPr="00F27988" w:rsidRDefault="00DD373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551" w:type="dxa"/>
          </w:tcPr>
          <w:p w:rsidR="00AE0A25" w:rsidRPr="00F27988" w:rsidRDefault="00DD373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AE0A25" w:rsidRPr="007B56BD" w:rsidTr="00740040">
        <w:trPr>
          <w:trHeight w:val="70"/>
        </w:trPr>
        <w:tc>
          <w:tcPr>
            <w:tcW w:w="1985" w:type="dxa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6" w:type="dxa"/>
            <w:gridSpan w:val="5"/>
          </w:tcPr>
          <w:p w:rsidR="00AE0A25" w:rsidRPr="00F27988" w:rsidRDefault="00AE0A25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AA1DFA" w:rsidRPr="00F27988" w:rsidRDefault="00AA1DFA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DFA" w:rsidRPr="00F27988" w:rsidRDefault="00AA1DFA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0040" w:rsidRDefault="00740040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0040" w:rsidRDefault="00740040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988" w:rsidRPr="00F27988" w:rsidRDefault="00F27988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Бір аптаға  (</w:t>
      </w:r>
      <w:r w:rsidR="00D540AF" w:rsidRPr="00F279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21-25 ақпан </w:t>
      </w: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2022ж.)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 </w:t>
      </w:r>
      <w:r w:rsidR="00D540AF" w:rsidRPr="00F27988">
        <w:rPr>
          <w:rFonts w:ascii="Times New Roman" w:hAnsi="Times New Roman" w:cs="Times New Roman"/>
          <w:b/>
          <w:sz w:val="24"/>
          <w:szCs w:val="24"/>
          <w:lang w:val="kk-KZ"/>
        </w:rPr>
        <w:t>«Табиғат әлемі»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93"/>
        <w:gridCol w:w="2410"/>
        <w:gridCol w:w="2552"/>
        <w:gridCol w:w="2693"/>
        <w:gridCol w:w="3544"/>
      </w:tblGrid>
      <w:tr w:rsidR="00AA1DFA" w:rsidRPr="00F27988" w:rsidTr="00C0318C">
        <w:trPr>
          <w:trHeight w:val="315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693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21.02</w:t>
            </w:r>
          </w:p>
        </w:tc>
        <w:tc>
          <w:tcPr>
            <w:tcW w:w="2410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22.02</w:t>
            </w:r>
          </w:p>
        </w:tc>
        <w:tc>
          <w:tcPr>
            <w:tcW w:w="2552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23.02</w:t>
            </w:r>
          </w:p>
        </w:tc>
        <w:tc>
          <w:tcPr>
            <w:tcW w:w="2693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24.02</w:t>
            </w:r>
          </w:p>
        </w:tc>
        <w:tc>
          <w:tcPr>
            <w:tcW w:w="3544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4E7476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25.02</w:t>
            </w:r>
          </w:p>
        </w:tc>
      </w:tr>
      <w:tr w:rsidR="00AA1DFA" w:rsidRPr="00F27988" w:rsidTr="00D540AF">
        <w:trPr>
          <w:trHeight w:val="642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3892" w:type="dxa"/>
            <w:gridSpan w:val="5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1DFA" w:rsidRPr="00F27988" w:rsidTr="00D540AF">
        <w:trPr>
          <w:trHeight w:val="340"/>
        </w:trPr>
        <w:tc>
          <w:tcPr>
            <w:tcW w:w="1985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3892" w:type="dxa"/>
            <w:gridSpan w:val="5"/>
          </w:tcPr>
          <w:p w:rsidR="00AA1DFA" w:rsidRPr="00F27988" w:rsidRDefault="00A03FD9" w:rsidP="00F27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 11</w:t>
            </w:r>
          </w:p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FD9" w:rsidRPr="007B56BD" w:rsidTr="00C0318C">
        <w:trPr>
          <w:trHeight w:val="696"/>
        </w:trPr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 құбылыстарын ажыратып олардың қасиеттерін ата»дид/ойыны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Қаситтеріне қарай:қар мен жаңбырды ажырата біл</w:t>
            </w:r>
          </w:p>
        </w:tc>
        <w:tc>
          <w:tcPr>
            <w:tcW w:w="2410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ойындары: «Лото», «Пазл», «Домино»</w:t>
            </w:r>
          </w:p>
        </w:tc>
        <w:tc>
          <w:tcPr>
            <w:tcW w:w="2552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 да ма, бақша да ма?»ойыны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Мақсаты:Жемістер мен көкөкністердің айырмашылығын білу</w:t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ТРИЗ ойыны: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«Мазақтама»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ережесі: Жүргізуші объекті болады. Балалар оның функцияларын естіртпей айтып, оны -ушы, -уші, -аушы және т.б. жұрнақтар арқылы мазақтайды. </w:t>
            </w:r>
          </w:p>
        </w:tc>
        <w:tc>
          <w:tcPr>
            <w:tcW w:w="3544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қандай құс?» ойыны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Белгілі бір ерекшеліктеріне қарай құстардың суреттеуге үйрету және оларды ажырата білу.</w:t>
            </w:r>
          </w:p>
        </w:tc>
      </w:tr>
      <w:tr w:rsidR="00A03FD9" w:rsidRPr="007B56BD" w:rsidTr="00C0318C">
        <w:trPr>
          <w:trHeight w:val="2826"/>
        </w:trPr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A03FD9" w:rsidRPr="00F27988" w:rsidRDefault="00A03FD9" w:rsidP="00F27988">
            <w:pPr>
              <w:spacing w:after="0" w:line="240" w:lineRule="auto"/>
              <w:ind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Аңшылар</w:t>
            </w:r>
          </w:p>
          <w:p w:rsidR="00F27988" w:rsidRDefault="00A03FD9" w:rsidP="00F27988">
            <w:pPr>
              <w:pStyle w:val="ac"/>
              <w:spacing w:before="1"/>
              <w:ind w:left="-103" w:right="-246" w:firstLine="103"/>
            </w:pPr>
            <w:r w:rsidRPr="00F27988">
              <w:rPr>
                <w:b/>
              </w:rPr>
              <w:t>Мақсаты:</w:t>
            </w:r>
            <w:r w:rsidRPr="00F27988">
              <w:t xml:space="preserve"> Тік нысанаға заттарды лақтырып, тура ортасына тигізу; түрлі қимылдарды қосып орындауға жаттықтыру. Допты қатарда тұрып, басынан асырып, алысқа лақтыруға үйрету; лақтыру күштілігін арттыру; жүгірудің түрлерін техникалық дұрыс орындауға үйретуді жалғастыру; тепе-теңдік</w:t>
            </w:r>
          </w:p>
          <w:p w:rsidR="00F27988" w:rsidRDefault="00F27988" w:rsidP="00F27988">
            <w:pPr>
              <w:pStyle w:val="ac"/>
              <w:spacing w:before="1"/>
              <w:ind w:left="-103" w:right="-246" w:firstLine="103"/>
            </w:pPr>
          </w:p>
          <w:p w:rsidR="00E1321D" w:rsidRPr="00F27988" w:rsidRDefault="00A03FD9" w:rsidP="00F27988">
            <w:pPr>
              <w:pStyle w:val="ac"/>
              <w:spacing w:before="1"/>
              <w:ind w:left="-103" w:right="-246" w:firstLine="103"/>
            </w:pPr>
            <w:r w:rsidRPr="00F27988">
              <w:t xml:space="preserve"> сақтау – ұзын орындықпен текшелерден аттап, бір жақ жанымен жүруге, 50 см арақашықтықта қойылған қамшылардан екі аяқтап секіріп өтуге жаттығу.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Аңшылар мен үйректер»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A03FD9" w:rsidRPr="00F27988" w:rsidRDefault="00A03FD9" w:rsidP="00F27988">
            <w:pPr>
              <w:pStyle w:val="ac"/>
              <w:ind w:left="0" w:right="-114"/>
            </w:pPr>
            <w:r w:rsidRPr="00F27988">
              <w:rPr>
                <w:b/>
              </w:rPr>
              <w:t>Тақырыбы:</w:t>
            </w:r>
            <w:r w:rsidRPr="00F27988">
              <w:t xml:space="preserve"> Үш қыз (татар халық ертегісі) </w:t>
            </w:r>
            <w:r w:rsidRPr="00F27988">
              <w:rPr>
                <w:b/>
              </w:rPr>
              <w:t>Мақсаты:</w:t>
            </w:r>
            <w:r w:rsidRPr="00F27988">
              <w:t xml:space="preserve"> Ана ұғымы туралы түсініктерін кеңейту. Ертег</w:t>
            </w:r>
            <w:r w:rsidR="00197604" w:rsidRPr="00F27988">
              <w:t>інің мазмұнымен,</w:t>
            </w:r>
            <w:r w:rsidR="00C0318C" w:rsidRPr="00F27988">
              <w:t>кейіпкерле</w:t>
            </w:r>
            <w:r w:rsidR="00197604" w:rsidRPr="00F27988">
              <w:t xml:space="preserve">р </w:t>
            </w:r>
            <w:r w:rsidR="00C0318C" w:rsidRPr="00F27988">
              <w:t xml:space="preserve">мен </w:t>
            </w:r>
            <w:r w:rsidRPr="00F27988">
              <w:t>таныстыру. Ертегіні қоғамдық өмір оқиғаларымен байланыстырып мазмұндау. Әдеби жанрдың бір түрі – ертегі туралы түсініктерін кеңейту.</w:t>
            </w:r>
          </w:p>
          <w:p w:rsidR="00A03FD9" w:rsidRPr="00F27988" w:rsidRDefault="00A03FD9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A03FD9" w:rsidRPr="00F27988" w:rsidRDefault="00A03FD9" w:rsidP="00F27988">
            <w:pPr>
              <w:pStyle w:val="Default"/>
              <w:rPr>
                <w:lang w:val="kk-KZ"/>
              </w:rPr>
            </w:pPr>
            <w:r w:rsidRPr="00F27988">
              <w:rPr>
                <w:b/>
                <w:lang w:val="kk-KZ"/>
              </w:rPr>
              <w:t>Тақырыбы:</w:t>
            </w:r>
            <w:r w:rsidRPr="00F27988">
              <w:rPr>
                <w:lang w:val="kk-KZ"/>
              </w:rPr>
              <w:t xml:space="preserve"> Менің сүйікті ойыншығым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балаларды сүйікті ойыншықтары туралы әңгімелей білуге</w:t>
            </w:r>
            <w:r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</w:tcPr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A03FD9" w:rsidRPr="00F27988" w:rsidRDefault="00A03FD9" w:rsidP="00F2798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Қаңтар </w:t>
            </w: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pStyle w:val="ac"/>
              <w:spacing w:before="41"/>
              <w:ind w:left="-110"/>
            </w:pPr>
            <w:r w:rsidRPr="00F27988">
              <w:rPr>
                <w:b/>
              </w:rPr>
              <w:t>Мақсаты:</w:t>
            </w:r>
            <w:r w:rsidRPr="00F27988">
              <w:rPr>
                <w:b/>
                <w:spacing w:val="-3"/>
              </w:rPr>
              <w:t xml:space="preserve"> </w:t>
            </w:r>
            <w:r w:rsidRPr="00F27988">
              <w:t>Дауыссыз</w:t>
            </w:r>
            <w:r w:rsidRPr="00F27988">
              <w:rPr>
                <w:spacing w:val="-1"/>
              </w:rPr>
              <w:t xml:space="preserve"> </w:t>
            </w:r>
            <w:r w:rsidRPr="00F27988">
              <w:t>дыбыстарды</w:t>
            </w:r>
            <w:r w:rsidRPr="00F27988">
              <w:rPr>
                <w:spacing w:val="-3"/>
              </w:rPr>
              <w:t xml:space="preserve"> </w:t>
            </w:r>
            <w:r w:rsidRPr="00F27988">
              <w:t>анықтауды</w:t>
            </w:r>
            <w:r w:rsidRPr="00F27988">
              <w:rPr>
                <w:spacing w:val="-1"/>
              </w:rPr>
              <w:t xml:space="preserve"> </w:t>
            </w:r>
            <w:r w:rsidRPr="00F27988">
              <w:t>ойын</w:t>
            </w:r>
            <w:r w:rsidRPr="00F27988">
              <w:rPr>
                <w:spacing w:val="-1"/>
              </w:rPr>
              <w:t xml:space="preserve"> </w:t>
            </w:r>
            <w:r w:rsidRPr="00F27988">
              <w:t>барысында</w:t>
            </w:r>
            <w:r w:rsidRPr="00F27988">
              <w:rPr>
                <w:spacing w:val="-3"/>
              </w:rPr>
              <w:t xml:space="preserve"> </w:t>
            </w:r>
            <w:r w:rsidRPr="00F27988">
              <w:t>үйрету.</w:t>
            </w:r>
          </w:p>
          <w:p w:rsidR="00A03FD9" w:rsidRPr="00F27988" w:rsidRDefault="00A03FD9" w:rsidP="00F27988">
            <w:pPr>
              <w:spacing w:after="0" w:line="240" w:lineRule="auto"/>
              <w:ind w:lef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Міндеттері:</w:t>
            </w:r>
            <w:r w:rsidRPr="00F27988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мезгілінің</w:t>
            </w:r>
            <w:r w:rsidRPr="00F27988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</w:t>
            </w:r>
            <w:r w:rsidRPr="00F27988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  <w:p w:rsidR="00A03FD9" w:rsidRDefault="00A03FD9" w:rsidP="00F27988">
            <w:pPr>
              <w:spacing w:after="0" w:line="240" w:lineRule="auto"/>
              <w:ind w:lef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өлең жаттатқызу, мақал-мәтел, жаңылтпашты қайталату, сөздік </w:t>
            </w:r>
            <w:r w:rsidRPr="00F27988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қорларын дамыту.</w:t>
            </w:r>
          </w:p>
          <w:p w:rsidR="00F27988" w:rsidRPr="00F27988" w:rsidRDefault="00F27988" w:rsidP="00F27988">
            <w:pPr>
              <w:spacing w:after="0" w:line="240" w:lineRule="auto"/>
              <w:ind w:lef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F2798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E1321D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</w:t>
            </w:r>
          </w:p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көлемінде тура және кері санау </w:t>
            </w:r>
          </w:p>
          <w:p w:rsidR="00A03FD9" w:rsidRPr="00F27988" w:rsidRDefault="00A03FD9" w:rsidP="00F27988">
            <w:pPr>
              <w:spacing w:after="0" w:line="240" w:lineRule="auto"/>
              <w:ind w:hanging="426"/>
              <w:rPr>
                <w:rStyle w:val="fontstyle11"/>
                <w:rFonts w:ascii="Times New Roman" w:hAnsi="Times New Roman" w:cs="Times New Roman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</w:rPr>
              <w:t xml:space="preserve">1 – 10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сандарының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 xml:space="preserve">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ретімен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 xml:space="preserve">, тура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және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 xml:space="preserve">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кері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 xml:space="preserve">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санаумен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 xml:space="preserve"> </w:t>
            </w:r>
            <w:proofErr w:type="spellStart"/>
            <w:r w:rsidRPr="00F27988">
              <w:rPr>
                <w:rStyle w:val="fontstyle11"/>
                <w:rFonts w:ascii="Times New Roman" w:hAnsi="Times New Roman" w:cs="Times New Roman"/>
              </w:rPr>
              <w:t>таныстыру</w:t>
            </w:r>
            <w:proofErr w:type="spellEnd"/>
            <w:r w:rsidRPr="00F27988">
              <w:rPr>
                <w:rStyle w:val="fontstyle11"/>
                <w:rFonts w:ascii="Times New Roman" w:hAnsi="Times New Roman" w:cs="Times New Roman"/>
              </w:rPr>
              <w:t>.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Ойын-жаттығу </w:t>
            </w:r>
          </w:p>
          <w:p w:rsidR="00A03FD9" w:rsidRPr="00F27988" w:rsidRDefault="00A03FD9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Менің туыстарым</w:t>
            </w:r>
          </w:p>
          <w:p w:rsidR="00A03FD9" w:rsidRPr="00F27988" w:rsidRDefault="00A03FD9" w:rsidP="00F27988">
            <w:pPr>
              <w:pStyle w:val="1"/>
              <w:spacing w:line="240" w:lineRule="auto"/>
              <w:ind w:left="0" w:firstLine="0"/>
              <w:rPr>
                <w:b w:val="0"/>
              </w:rPr>
            </w:pPr>
            <w:r w:rsidRPr="00F27988">
              <w:t xml:space="preserve">Мақсаты: </w:t>
            </w:r>
            <w:r w:rsidRPr="00F27988">
              <w:rPr>
                <w:b w:val="0"/>
              </w:rPr>
              <w:t>Әуенге ілесе отырып, ырғақты сақтап аспапта ойнауға дағдыландыру.</w:t>
            </w:r>
          </w:p>
          <w:p w:rsidR="00A03FD9" w:rsidRPr="00F27988" w:rsidRDefault="00A03FD9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4E7476" w:rsidRPr="00F27988" w:rsidRDefault="004E7476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27988"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Бірлігіміз жарасқан</w:t>
            </w:r>
          </w:p>
          <w:p w:rsidR="00A03FD9" w:rsidRPr="00F27988" w:rsidRDefault="004E7476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="00F27988"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«Бірлік» ұғымы, оның  құндылық ретіндегі мәнін түсіндіру</w:t>
            </w:r>
          </w:p>
        </w:tc>
        <w:tc>
          <w:tcPr>
            <w:tcW w:w="2552" w:type="dxa"/>
          </w:tcPr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Желді қуып жет</w:t>
            </w:r>
          </w:p>
          <w:p w:rsidR="00A03FD9" w:rsidRPr="00F27988" w:rsidRDefault="00A03FD9" w:rsidP="00F27988">
            <w:pPr>
              <w:pStyle w:val="ac"/>
              <w:ind w:left="0" w:right="28"/>
            </w:pPr>
            <w:r w:rsidRPr="00F27988">
              <w:rPr>
                <w:b/>
              </w:rPr>
              <w:t>Мақсаты:</w:t>
            </w:r>
            <w:r w:rsidRPr="00F27988">
              <w:t xml:space="preserve"> Бұлшық</w:t>
            </w:r>
          </w:p>
          <w:p w:rsidR="00A03FD9" w:rsidRPr="00F27988" w:rsidRDefault="00A03FD9" w:rsidP="00F27988">
            <w:pPr>
              <w:pStyle w:val="ac"/>
              <w:ind w:left="0" w:right="28"/>
            </w:pPr>
            <w:r w:rsidRPr="00F27988">
              <w:t>еттің үйлесімді</w:t>
            </w:r>
          </w:p>
          <w:p w:rsidR="00A03FD9" w:rsidRPr="00F27988" w:rsidRDefault="00A03FD9" w:rsidP="00F27988">
            <w:pPr>
              <w:pStyle w:val="ac"/>
              <w:ind w:left="0" w:right="-255"/>
            </w:pPr>
            <w:r w:rsidRPr="00F27988">
              <w:t xml:space="preserve">жұмысы үшін сәйкес рефлекстерді қалыптастыруға арналған      </w:t>
            </w:r>
          </w:p>
          <w:p w:rsidR="00A03FD9" w:rsidRPr="00F27988" w:rsidRDefault="00A03FD9" w:rsidP="00F27988">
            <w:pPr>
              <w:pStyle w:val="ac"/>
              <w:tabs>
                <w:tab w:val="left" w:pos="1870"/>
              </w:tabs>
              <w:ind w:left="0" w:right="1135"/>
            </w:pPr>
            <w:r w:rsidRPr="00F27988">
              <w:t>жаттығуларды қолдану біліктілігін</w:t>
            </w:r>
            <w:r w:rsidRPr="00F27988">
              <w:rPr>
                <w:spacing w:val="56"/>
              </w:rPr>
              <w:t xml:space="preserve"> </w:t>
            </w:r>
            <w:r w:rsidRPr="00F27988">
              <w:t>бекіту.</w:t>
            </w:r>
          </w:p>
          <w:p w:rsidR="00F27988" w:rsidRDefault="00F27988" w:rsidP="00F27988">
            <w:pPr>
              <w:tabs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Default="00F27988" w:rsidP="00F27988">
            <w:pPr>
              <w:tabs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tabs>
                <w:tab w:val="left" w:pos="187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бағдарлау, төзімділік, ептілік, реакция шапшаңдығын дамыту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Ақшақарлар</w:t>
            </w:r>
            <w:proofErr w:type="spellEnd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1321D" w:rsidRPr="00F27988" w:rsidRDefault="00A03FD9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«Д» дыбысы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"Д"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дыбысымен таныстыру</w:t>
            </w:r>
          </w:p>
          <w:p w:rsidR="00A03FD9" w:rsidRPr="00F27988" w:rsidRDefault="00A03FD9" w:rsidP="00F279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F279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«Буынға буын қос»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Қаршақыздың сүйікті достары: мысық, күшік</w:t>
            </w:r>
          </w:p>
          <w:p w:rsidR="00A03FD9" w:rsidRPr="00F27988" w:rsidRDefault="00A03FD9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21"/>
                <w:rFonts w:ascii="Times New Roman" w:hAnsi="Times New Roman" w:cs="Times New Roman"/>
                <w:lang w:val="kk-KZ"/>
              </w:rPr>
              <w:t>Қаршақыздың достарымен танысып, олардың суретін сала білуге үйрету.</w:t>
            </w:r>
            <w:r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«Ы» дыбысы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«Ы» дыбысымен таныстыру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Асыранды үй жануарларын қалай күтіп баптаймыз?</w:t>
            </w:r>
          </w:p>
          <w:p w:rsid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Үй жануарларының мекен ету ортасы, қоректенуі туралы түсінік беру. Жұмбақ, көрнекіліктер пайдалана отырып, үй</w:t>
            </w:r>
          </w:p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:rsidR="00E1321D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жануарларын қорғауға қамқор болуға үйрету. Төлдерінің аттарын атай және ажырата білуге үйрету. Балаларды жанды табиғат бұрышындағы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жануарларға күтім жасауға қатыстыру. Қолынан келгенше еңбек ету дағдыларын қалыптастыру. Үй жануарларына сүйіспеншілікпен тәрбиелеу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F27988">
              <w:rPr>
                <w:rFonts w:ascii="Times New Roman" w:hAnsi="Times New Roman"/>
                <w:iCs/>
                <w:color w:val="333333"/>
                <w:sz w:val="24"/>
                <w:szCs w:val="24"/>
                <w:lang w:val="kk-KZ"/>
              </w:rPr>
              <w:t>«Жақсы-жаман»</w:t>
            </w:r>
          </w:p>
          <w:p w:rsidR="00A03FD9" w:rsidRPr="00F27988" w:rsidRDefault="00A03FD9" w:rsidP="00F27988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A03FD9" w:rsidRPr="00F27988" w:rsidRDefault="00A03FD9" w:rsidP="00F27988">
            <w:pPr>
              <w:spacing w:after="0" w:line="240" w:lineRule="auto"/>
              <w:ind w:left="-104" w:righ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1976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«Бесік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жыры»</w:t>
            </w:r>
          </w:p>
          <w:p w:rsidR="00A03FD9" w:rsidRPr="00F27988" w:rsidRDefault="00A03FD9" w:rsidP="00F27988">
            <w:pPr>
              <w:pStyle w:val="ac"/>
              <w:ind w:left="-104"/>
            </w:pPr>
            <w:r w:rsidRPr="00F27988">
              <w:rPr>
                <w:b/>
              </w:rPr>
              <w:t xml:space="preserve"> Мақсаты:</w:t>
            </w:r>
            <w:r w:rsidRPr="00F27988">
              <w:t xml:space="preserve"> Музыка тыңдай отырып сол музыканың мағынасын ұғынуға үйрету.</w:t>
            </w:r>
          </w:p>
          <w:p w:rsidR="00A03FD9" w:rsidRPr="00F27988" w:rsidRDefault="00A03FD9" w:rsidP="00F27988">
            <w:pPr>
              <w:pStyle w:val="ac"/>
              <w:ind w:left="-104"/>
              <w:rPr>
                <w:b/>
              </w:rPr>
            </w:pPr>
            <w:r w:rsidRPr="00F27988">
              <w:rPr>
                <w:b/>
              </w:rPr>
              <w:t>Ойын:</w:t>
            </w:r>
            <w:r w:rsidRPr="00F27988">
              <w:rPr>
                <w:lang w:val="ru-RU"/>
              </w:rPr>
              <w:t xml:space="preserve"> «</w:t>
            </w:r>
            <w:proofErr w:type="spellStart"/>
            <w:r w:rsidRPr="00F27988">
              <w:rPr>
                <w:lang w:val="ru-RU"/>
              </w:rPr>
              <w:t>Көлеңке</w:t>
            </w:r>
            <w:proofErr w:type="spellEnd"/>
            <w:r w:rsidRPr="00F27988">
              <w:rPr>
                <w:lang w:val="ru-RU"/>
              </w:rPr>
              <w:t>»</w:t>
            </w:r>
          </w:p>
          <w:p w:rsidR="00A03FD9" w:rsidRPr="00F27988" w:rsidRDefault="00A03FD9" w:rsidP="00F27988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03FD9" w:rsidRPr="00F27988" w:rsidRDefault="00A03FD9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бетімізбен жаттығамыз</w:t>
            </w:r>
          </w:p>
          <w:p w:rsidR="00A03FD9" w:rsidRPr="00F27988" w:rsidRDefault="00A03FD9" w:rsidP="00F27988">
            <w:pPr>
              <w:pStyle w:val="ac"/>
              <w:ind w:left="30"/>
            </w:pPr>
            <w:r w:rsidRPr="00F27988">
              <w:rPr>
                <w:b/>
              </w:rPr>
              <w:t>Мақсаты:</w:t>
            </w:r>
            <w:r w:rsidRPr="00F27988">
              <w:t xml:space="preserve"> а) Қозғалыс әрекеттерінің тиімділігін арттыруға жағдай жасау.</w:t>
            </w:r>
          </w:p>
          <w:p w:rsidR="00A03FD9" w:rsidRPr="00F27988" w:rsidRDefault="00A03FD9" w:rsidP="00F27988">
            <w:pPr>
              <w:pStyle w:val="ac"/>
              <w:ind w:left="30" w:right="-103"/>
            </w:pPr>
            <w:r w:rsidRPr="00F27988">
              <w:t>Допты себетке дұрыс лақтыруға, бастапқы қалыпқа тұруға, аяқты жазып барып доп лақтыруға дағдыландыру.</w:t>
            </w:r>
          </w:p>
          <w:p w:rsidR="00F27988" w:rsidRDefault="00A03FD9" w:rsidP="00F27988">
            <w:pPr>
              <w:pStyle w:val="ac"/>
              <w:ind w:left="30"/>
            </w:pPr>
            <w:r w:rsidRPr="00F27988">
              <w:t xml:space="preserve">ә) Гимнастикалық баспалдаққа өрмелеп, сатыдан-сатыға ауысу дағдыларын дамыту. Қол мен аяқ қимылдарын үйлестіруді жалғастыру, көлбеу тақтаймен </w:t>
            </w:r>
          </w:p>
          <w:p w:rsidR="00F27988" w:rsidRDefault="00F27988" w:rsidP="00F27988">
            <w:pPr>
              <w:pStyle w:val="ac"/>
              <w:ind w:left="30"/>
            </w:pPr>
          </w:p>
          <w:p w:rsidR="00A03FD9" w:rsidRPr="00F27988" w:rsidRDefault="00A03FD9" w:rsidP="00F27988">
            <w:pPr>
              <w:pStyle w:val="ac"/>
              <w:ind w:left="30"/>
            </w:pPr>
            <w:r w:rsidRPr="00F27988">
              <w:t>жүріп жаттығу, статикалық қалыпты, дене түзулігін ұстап тұру қабілетін жетілдіру.</w:t>
            </w:r>
          </w:p>
          <w:p w:rsidR="00E1321D" w:rsidRPr="00F27988" w:rsidRDefault="00A03FD9" w:rsidP="00F27988">
            <w:pPr>
              <w:pStyle w:val="ac"/>
              <w:ind w:left="30"/>
            </w:pPr>
            <w:r w:rsidRPr="00F27988">
              <w:t xml:space="preserve">Қозғалу және есте сақтауды қалыптастыруды жалғастыру. Сенсомоторлық үйлесімділікті </w:t>
            </w:r>
          </w:p>
          <w:p w:rsidR="00A03FD9" w:rsidRPr="00F27988" w:rsidRDefault="00A03FD9" w:rsidP="00F27988">
            <w:pPr>
              <w:pStyle w:val="ac"/>
              <w:ind w:left="30"/>
            </w:pPr>
            <w:r w:rsidRPr="00F27988">
              <w:t>дамыту.</w:t>
            </w:r>
          </w:p>
          <w:p w:rsidR="00A03FD9" w:rsidRPr="00F27988" w:rsidRDefault="00A03FD9" w:rsidP="00F27988">
            <w:pPr>
              <w:pStyle w:val="ac"/>
              <w:spacing w:before="1"/>
              <w:ind w:left="30"/>
            </w:pPr>
            <w:r w:rsidRPr="00F27988">
              <w:t>б) Өзін-өзі басқару, ұстамдылық, төзімділікке тәрбиелеу.</w:t>
            </w:r>
          </w:p>
          <w:p w:rsidR="00A03FD9" w:rsidRPr="00F27988" w:rsidRDefault="00A03FD9" w:rsidP="00F27988">
            <w:pPr>
              <w:pStyle w:val="ac"/>
              <w:tabs>
                <w:tab w:val="left" w:pos="1101"/>
              </w:tabs>
              <w:ind w:left="29" w:right="175"/>
            </w:pPr>
            <w:r w:rsidRPr="00F27988">
              <w:t xml:space="preserve"> </w:t>
            </w:r>
            <w:r w:rsidRPr="00F27988">
              <w:rPr>
                <w:b/>
              </w:rPr>
              <w:t>Қимылды ойыны:</w:t>
            </w:r>
            <w:r w:rsidRPr="00F27988">
              <w:t xml:space="preserve"> «Ұсталып қалма!»</w:t>
            </w:r>
          </w:p>
          <w:p w:rsidR="00302DD7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302DD7" w:rsidRP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Времена года. Весна</w:t>
            </w: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02DD7" w:rsidRP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называть признаки времена года весна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 құрастыруда оның негізгі бөліктерін және оған тән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бөлшектерін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анықтай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үйрету.Киіз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үйдің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суреті</w:t>
            </w:r>
            <w:r w:rsidRPr="00F27988">
              <w:rPr>
                <w:rFonts w:ascii="Times New Roman" w:hAnsi="Times New Roman" w:cs="Times New Roman"/>
                <w:spacing w:val="7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құрастыра</w:t>
            </w:r>
            <w:r w:rsidR="001976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білуге, жасаған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құрылысын талдай білуді бекіту, оларды құру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кезеңдерінжоспарлау,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келісімге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келуге,</w:t>
            </w:r>
            <w:r w:rsidRPr="00F27988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</w:t>
            </w:r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мәдениетіне,</w:t>
            </w:r>
            <w:r w:rsidRPr="00F27988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тәрбиелеу.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197604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Алдаркөсенің</w:t>
            </w:r>
          </w:p>
          <w:p w:rsidR="00A03FD9" w:rsidRPr="00F27988" w:rsidRDefault="0019760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A03FD9"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апаны</w:t>
            </w:r>
            <w:r w:rsidR="00A03FD9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03FD9" w:rsidRPr="00F27988" w:rsidRDefault="00A03FD9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Style w:val="ab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қағазды әртүрлі формада жырту және умаждау әдісін</w:t>
            </w:r>
          </w:p>
        </w:tc>
      </w:tr>
      <w:tr w:rsidR="00A03FD9" w:rsidRPr="007B56BD" w:rsidTr="00C0318C">
        <w:trPr>
          <w:trHeight w:val="1811"/>
        </w:trPr>
        <w:tc>
          <w:tcPr>
            <w:tcW w:w="1985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03FD9" w:rsidRPr="00F27988" w:rsidRDefault="00A03FD9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C0318C"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Қар ханшайым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ның  әдемі өрнектері</w:t>
            </w:r>
          </w:p>
          <w:p w:rsidR="00E1321D" w:rsidRPr="00F27988" w:rsidRDefault="00E1321D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:</w:t>
            </w: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ТРИЗ технология элементінің жіппен салу түрін меңгерту. Жіптердің көмегімен белгілі бір бейнені бере білу дағдыларын қалыптастыру.</w:t>
            </w:r>
          </w:p>
        </w:tc>
        <w:tc>
          <w:tcPr>
            <w:tcW w:w="2410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Қимылды ойын:«Біз көңілді балдырған, қуаласпақ ойнаған!»</w:t>
            </w:r>
          </w:p>
          <w:p w:rsidR="00A03FD9" w:rsidRPr="00F27988" w:rsidRDefault="00A03FD9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жылдамдыққа тәрбиелеу</w:t>
            </w:r>
          </w:p>
        </w:tc>
        <w:tc>
          <w:tcPr>
            <w:tcW w:w="2552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A03FD9" w:rsidRPr="00F27988" w:rsidRDefault="00A03FD9" w:rsidP="00F27988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«Қарлығаш пен дәуіт» ертегісі</w:t>
            </w:r>
          </w:p>
          <w:p w:rsidR="00E1321D" w:rsidRPr="00F27988" w:rsidRDefault="00E1321D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табиғатты сүюге, аялауға, құстарға қамқор болуға тәрбиелеу.Ертегіні сахналау арқылы, </w:t>
            </w:r>
          </w:p>
          <w:p w:rsidR="00A03FD9" w:rsidRPr="00F27988" w:rsidRDefault="00E1321D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- өлеңдер арқылы тілдерін дамыту</w:t>
            </w:r>
          </w:p>
        </w:tc>
        <w:tc>
          <w:tcPr>
            <w:tcW w:w="2693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03FD9" w:rsidRPr="00F27988" w:rsidRDefault="00A03FD9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Менің көңіл күйім</w:t>
            </w:r>
          </w:p>
          <w:p w:rsidR="00E1321D" w:rsidRPr="00F27988" w:rsidRDefault="00E1321D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Балалардың шығармашылық қабілеттерін дамыту, жаңа бейнелер жасай білуге баулу, сурет салуда өзінің көңіл күйін  бейнелей  білуге жаттықтыру.</w:t>
            </w:r>
          </w:p>
        </w:tc>
        <w:tc>
          <w:tcPr>
            <w:tcW w:w="3544" w:type="dxa"/>
          </w:tcPr>
          <w:p w:rsid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өсімдіктерге күтім жасау</w:t>
            </w: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қимылды ойындар</w:t>
            </w:r>
          </w:p>
        </w:tc>
      </w:tr>
      <w:tr w:rsidR="00A03FD9" w:rsidRPr="007B56BD" w:rsidTr="00C0318C">
        <w:trPr>
          <w:trHeight w:val="662"/>
        </w:trPr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693" w:type="dxa"/>
          </w:tcPr>
          <w:p w:rsidR="00A03FD9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Адинамен</w:t>
            </w:r>
            <w:r w:rsidR="00A03FD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пайдалы азық-түлік туралы әңгімелесу</w:t>
            </w:r>
          </w:p>
        </w:tc>
        <w:tc>
          <w:tcPr>
            <w:tcW w:w="2410" w:type="dxa"/>
          </w:tcPr>
          <w:p w:rsidR="00A03FD9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Рамазанмен</w:t>
            </w:r>
            <w:r w:rsidR="00A03FD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 сурет бойынша әңгіме құрастыру</w:t>
            </w:r>
          </w:p>
        </w:tc>
        <w:tc>
          <w:tcPr>
            <w:tcW w:w="2552" w:type="dxa"/>
          </w:tcPr>
          <w:p w:rsidR="00A03FD9" w:rsidRPr="00F27988" w:rsidRDefault="00B63D67" w:rsidP="00F2798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Екеуімен</w:t>
            </w:r>
            <w:r w:rsidR="00A03FD9" w:rsidRPr="00F27988">
              <w:rPr>
                <w:sz w:val="24"/>
                <w:szCs w:val="24"/>
                <w:lang w:val="kk-KZ"/>
              </w:rPr>
              <w:t xml:space="preserve"> жануарлардың пішінін мүсіндеу</w:t>
            </w:r>
          </w:p>
        </w:tc>
        <w:tc>
          <w:tcPr>
            <w:tcW w:w="2693" w:type="dxa"/>
          </w:tcPr>
          <w:p w:rsidR="00A03FD9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Жұппен </w:t>
            </w:r>
            <w:r w:rsidR="00A03FD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ырғақты , мәнерлі қимылдар орындау</w:t>
            </w:r>
          </w:p>
        </w:tc>
        <w:tc>
          <w:tcPr>
            <w:tcW w:w="3544" w:type="dxa"/>
          </w:tcPr>
          <w:p w:rsidR="00A03FD9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«Табиғат» тақырыбына Рамазан</w:t>
            </w:r>
            <w:r w:rsidR="00A03FD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шағын әңгіме құрастыру</w:t>
            </w:r>
          </w:p>
        </w:tc>
      </w:tr>
      <w:tr w:rsidR="00A03FD9" w:rsidRPr="00F27988" w:rsidTr="00C0318C">
        <w:trPr>
          <w:trHeight w:val="58"/>
        </w:trPr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410" w:type="dxa"/>
          </w:tcPr>
          <w:p w:rsidR="00A03FD9" w:rsidRPr="00F27988" w:rsidRDefault="0062276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552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693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3544" w:type="dxa"/>
          </w:tcPr>
          <w:p w:rsidR="00A03FD9" w:rsidRPr="00F27988" w:rsidRDefault="0062276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</w:tr>
      <w:tr w:rsidR="00A03FD9" w:rsidRPr="007B56BD" w:rsidTr="00D540AF">
        <w:trPr>
          <w:trHeight w:val="70"/>
        </w:trPr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3892" w:type="dxa"/>
            <w:gridSpan w:val="5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AA1DFA" w:rsidRPr="00F27988" w:rsidRDefault="00AA1DFA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1D6A" w:rsidRPr="00F27988" w:rsidRDefault="00951D6A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1D6A" w:rsidRPr="00F27988" w:rsidRDefault="00951D6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7604" w:rsidRPr="00F27988" w:rsidRDefault="00197604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Бір аптаға  (</w:t>
      </w:r>
      <w:r w:rsidR="00C4670D" w:rsidRPr="00F27988">
        <w:rPr>
          <w:rFonts w:ascii="Times New Roman" w:hAnsi="Times New Roman" w:cs="Times New Roman"/>
          <w:b/>
          <w:sz w:val="24"/>
          <w:szCs w:val="24"/>
          <w:lang w:val="kk-KZ"/>
        </w:rPr>
        <w:t>28 ақпан-1-5</w:t>
      </w:r>
      <w:r w:rsidR="00951D6A" w:rsidRPr="00F279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наурыз </w:t>
      </w: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2022ж.)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Мектепалды даярлық  сыныбы</w:t>
      </w:r>
    </w:p>
    <w:p w:rsidR="00AA1DFA" w:rsidRPr="00F27988" w:rsidRDefault="00AA1DFA" w:rsidP="00F279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</w:t>
      </w:r>
      <w:r w:rsidR="00951D6A" w:rsidRPr="00F27988">
        <w:rPr>
          <w:rFonts w:ascii="Times New Roman" w:hAnsi="Times New Roman" w:cs="Times New Roman"/>
          <w:b/>
          <w:sz w:val="24"/>
          <w:szCs w:val="24"/>
          <w:lang w:val="kk-KZ"/>
        </w:rPr>
        <w:t>Табиғат әлемі</w:t>
      </w:r>
      <w:r w:rsidRPr="00F2798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1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70"/>
        <w:gridCol w:w="1985"/>
        <w:gridCol w:w="2268"/>
        <w:gridCol w:w="2551"/>
        <w:gridCol w:w="419"/>
        <w:gridCol w:w="2410"/>
        <w:gridCol w:w="2279"/>
      </w:tblGrid>
      <w:tr w:rsidR="007C0554" w:rsidRPr="00F27988" w:rsidTr="00197604">
        <w:trPr>
          <w:trHeight w:val="315"/>
        </w:trPr>
        <w:tc>
          <w:tcPr>
            <w:tcW w:w="1983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270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F27988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28.02</w:t>
            </w:r>
          </w:p>
        </w:tc>
        <w:tc>
          <w:tcPr>
            <w:tcW w:w="1985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F27988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01.03</w:t>
            </w:r>
          </w:p>
        </w:tc>
        <w:tc>
          <w:tcPr>
            <w:tcW w:w="2268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F27988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02.03</w:t>
            </w:r>
          </w:p>
        </w:tc>
        <w:tc>
          <w:tcPr>
            <w:tcW w:w="2970" w:type="dxa"/>
            <w:gridSpan w:val="2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F27988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03.03</w:t>
            </w:r>
          </w:p>
        </w:tc>
        <w:tc>
          <w:tcPr>
            <w:tcW w:w="2410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F27988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04.03</w:t>
            </w:r>
          </w:p>
        </w:tc>
        <w:tc>
          <w:tcPr>
            <w:tcW w:w="2279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C0554" w:rsidRPr="00F27988" w:rsidTr="00622769">
        <w:trPr>
          <w:trHeight w:val="642"/>
        </w:trPr>
        <w:tc>
          <w:tcPr>
            <w:tcW w:w="1983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E53172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4182" w:type="dxa"/>
            <w:gridSpan w:val="7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</w:t>
            </w:r>
            <w:r w:rsidR="00F212F2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денсаулығы туралы әңгімелесу.</w:t>
            </w:r>
          </w:p>
        </w:tc>
      </w:tr>
      <w:tr w:rsidR="007C0554" w:rsidRPr="00F27988" w:rsidTr="00622769">
        <w:trPr>
          <w:trHeight w:val="292"/>
        </w:trPr>
        <w:tc>
          <w:tcPr>
            <w:tcW w:w="1983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82" w:type="dxa"/>
            <w:gridSpan w:val="7"/>
          </w:tcPr>
          <w:p w:rsidR="007C0554" w:rsidRPr="00F27988" w:rsidRDefault="00F212F2" w:rsidP="00F27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 12</w:t>
            </w:r>
          </w:p>
        </w:tc>
      </w:tr>
      <w:tr w:rsidR="007C0554" w:rsidRPr="00F27988" w:rsidTr="00762FFC">
        <w:trPr>
          <w:trHeight w:val="701"/>
        </w:trPr>
        <w:tc>
          <w:tcPr>
            <w:tcW w:w="1983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270" w:type="dxa"/>
          </w:tcPr>
          <w:p w:rsidR="00DC4375" w:rsidRPr="00F27988" w:rsidRDefault="00F212F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«Бір үйде біз нешеуміз?» </w:t>
            </w:r>
          </w:p>
          <w:p w:rsidR="007C0554" w:rsidRPr="00F27988" w:rsidRDefault="00F212F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</w:t>
            </w:r>
          </w:p>
        </w:tc>
        <w:tc>
          <w:tcPr>
            <w:tcW w:w="1985" w:type="dxa"/>
          </w:tcPr>
          <w:p w:rsidR="00197604" w:rsidRPr="00F27988" w:rsidRDefault="00F212F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«Қайырлы таң!</w:t>
            </w:r>
          </w:p>
          <w:p w:rsidR="007C0554" w:rsidRPr="00F27988" w:rsidRDefault="0019760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="00F212F2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ояндым»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12F2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ойын-жаттығу</w:t>
            </w:r>
          </w:p>
        </w:tc>
        <w:tc>
          <w:tcPr>
            <w:tcW w:w="2268" w:type="dxa"/>
          </w:tcPr>
          <w:p w:rsidR="007C0554" w:rsidRPr="00F27988" w:rsidRDefault="00F212F2" w:rsidP="00F27988">
            <w:pPr>
              <w:pStyle w:val="Default"/>
              <w:rPr>
                <w:lang w:val="kk-KZ"/>
              </w:rPr>
            </w:pPr>
            <w:r w:rsidRPr="00F27988">
              <w:rPr>
                <w:bCs/>
                <w:lang w:val="kk-KZ"/>
              </w:rPr>
              <w:t>С. Сейфуллиннің Орман» өленің оқу</w:t>
            </w:r>
          </w:p>
        </w:tc>
        <w:tc>
          <w:tcPr>
            <w:tcW w:w="2551" w:type="dxa"/>
          </w:tcPr>
          <w:p w:rsidR="007C0554" w:rsidRPr="00F27988" w:rsidRDefault="00F212F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тастау» ұлттық ойыны</w:t>
            </w:r>
          </w:p>
        </w:tc>
        <w:tc>
          <w:tcPr>
            <w:tcW w:w="2829" w:type="dxa"/>
            <w:gridSpan w:val="2"/>
          </w:tcPr>
          <w:p w:rsidR="007C0554" w:rsidRPr="00F27988" w:rsidRDefault="00DC4375" w:rsidP="00F2798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27988">
              <w:rPr>
                <w:sz w:val="24"/>
                <w:szCs w:val="24"/>
                <w:lang w:val="kk-KZ"/>
              </w:rPr>
              <w:t>«Мозайка» ү</w:t>
            </w:r>
            <w:r w:rsidR="00F212F2" w:rsidRPr="00F27988">
              <w:rPr>
                <w:sz w:val="24"/>
                <w:szCs w:val="24"/>
                <w:lang w:val="kk-KZ"/>
              </w:rPr>
              <w:t>стел ойыны</w:t>
            </w:r>
          </w:p>
        </w:tc>
        <w:tc>
          <w:tcPr>
            <w:tcW w:w="2279" w:type="dxa"/>
          </w:tcPr>
          <w:p w:rsidR="007C0554" w:rsidRPr="00F27988" w:rsidRDefault="007C0554" w:rsidP="00F27988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554" w:rsidRPr="00754C8F" w:rsidTr="00E53172">
        <w:trPr>
          <w:trHeight w:val="1408"/>
        </w:trPr>
        <w:tc>
          <w:tcPr>
            <w:tcW w:w="1983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270" w:type="dxa"/>
          </w:tcPr>
          <w:p w:rsidR="007C0554" w:rsidRPr="00F27988" w:rsidRDefault="007C0554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622769" w:rsidRPr="00F27988" w:rsidRDefault="007C0554" w:rsidP="00F27988">
            <w:pPr>
              <w:spacing w:after="0" w:line="240" w:lineRule="auto"/>
              <w:ind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spacing w:after="0" w:line="240" w:lineRule="auto"/>
              <w:ind w:right="-24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Мұздағы ойын</w:t>
            </w:r>
          </w:p>
          <w:p w:rsidR="00933FFE" w:rsidRPr="00F27988" w:rsidRDefault="007C0554" w:rsidP="00F2798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27988">
              <w:rPr>
                <w:b/>
                <w:sz w:val="24"/>
                <w:szCs w:val="24"/>
                <w:lang w:val="kk-KZ"/>
              </w:rPr>
              <w:t>Мақсаты:</w:t>
            </w:r>
            <w:r w:rsidR="00933FFE" w:rsidRPr="00F27988">
              <w:rPr>
                <w:sz w:val="24"/>
                <w:szCs w:val="24"/>
                <w:lang w:val="kk-KZ"/>
              </w:rPr>
              <w:t xml:space="preserve"> Түрлі қимыл әрекеттерді орындаға</w:t>
            </w:r>
            <w:r w:rsidR="00E54567" w:rsidRPr="00F27988">
              <w:rPr>
                <w:sz w:val="24"/>
                <w:szCs w:val="24"/>
                <w:lang w:val="kk-KZ"/>
              </w:rPr>
              <w:t xml:space="preserve">нда тізбектегі өз әрекетін өзге </w:t>
            </w:r>
            <w:r w:rsidR="00933FFE" w:rsidRPr="00F27988">
              <w:rPr>
                <w:sz w:val="24"/>
                <w:szCs w:val="24"/>
                <w:lang w:val="kk-KZ"/>
              </w:rPr>
              <w:t>ойыншыларының қимылдарымен үйлестіре білуін қалыптастыру.</w:t>
            </w:r>
          </w:p>
          <w:p w:rsidR="007C0554" w:rsidRPr="00F27988" w:rsidRDefault="00933FFE" w:rsidP="00F2798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27988">
              <w:rPr>
                <w:sz w:val="24"/>
                <w:szCs w:val="24"/>
                <w:lang w:val="kk-KZ"/>
              </w:rPr>
              <w:t>Жағдайдың өзгеруіне қарай бағытты өзгерте алуды жалғастыру.</w:t>
            </w:r>
            <w:r w:rsidR="007C0554" w:rsidRPr="00F27988">
              <w:rPr>
                <w:sz w:val="24"/>
                <w:szCs w:val="24"/>
                <w:lang w:val="kk-KZ"/>
              </w:rPr>
              <w:t xml:space="preserve"> </w:t>
            </w:r>
          </w:p>
          <w:p w:rsidR="007C0554" w:rsidRDefault="00933FFE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«Жердің төрт күші».</w:t>
            </w:r>
          </w:p>
          <w:p w:rsidR="00E53172" w:rsidRDefault="00E5317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3172" w:rsidRDefault="00E5317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3172" w:rsidRPr="00F27988" w:rsidRDefault="00E53172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762FFC" w:rsidRPr="00F27988" w:rsidRDefault="007C0554" w:rsidP="00F27988">
            <w:pPr>
              <w:pStyle w:val="ac"/>
              <w:tabs>
                <w:tab w:val="left" w:pos="1882"/>
              </w:tabs>
              <w:ind w:left="0" w:right="103"/>
            </w:pPr>
            <w:r w:rsidRPr="00F27988">
              <w:rPr>
                <w:b/>
              </w:rPr>
              <w:t>Тақырыбы</w:t>
            </w:r>
            <w:r w:rsidR="00762FFC" w:rsidRPr="00F27988">
              <w:t>:Үш қыз (татар халық</w:t>
            </w:r>
          </w:p>
          <w:p w:rsidR="007C0554" w:rsidRPr="00F27988" w:rsidRDefault="007C0554" w:rsidP="00F27988">
            <w:pPr>
              <w:pStyle w:val="ac"/>
              <w:ind w:left="0" w:right="103"/>
            </w:pPr>
            <w:r w:rsidRPr="00F27988">
              <w:t>ертегісі)</w:t>
            </w:r>
          </w:p>
          <w:p w:rsidR="00762FFC" w:rsidRPr="00F27988" w:rsidRDefault="007C0554" w:rsidP="00F27988">
            <w:pPr>
              <w:pStyle w:val="ac"/>
              <w:ind w:left="0" w:right="103"/>
            </w:pPr>
            <w:r w:rsidRPr="00F27988">
              <w:rPr>
                <w:b/>
              </w:rPr>
              <w:t>Мақсаты:</w:t>
            </w:r>
            <w:r w:rsidRPr="00F27988">
              <w:t xml:space="preserve"> </w:t>
            </w:r>
            <w:r w:rsidR="00762FFC" w:rsidRPr="00F27988">
              <w:t>Ана</w:t>
            </w:r>
          </w:p>
          <w:p w:rsidR="00DC4375" w:rsidRPr="00F27988" w:rsidRDefault="00737BEB" w:rsidP="00F27988">
            <w:pPr>
              <w:pStyle w:val="ac"/>
              <w:ind w:left="0" w:right="103"/>
            </w:pPr>
            <w:r w:rsidRPr="00F27988">
              <w:t>ұғ</w:t>
            </w:r>
            <w:r w:rsidR="00DC4375" w:rsidRPr="00F27988">
              <w:t>ымы туралы түсініктерін кеңейту</w:t>
            </w:r>
          </w:p>
          <w:p w:rsidR="00E54567" w:rsidRPr="00F27988" w:rsidRDefault="00737BEB" w:rsidP="00F27988">
            <w:pPr>
              <w:pStyle w:val="ac"/>
              <w:ind w:left="0" w:right="103"/>
            </w:pPr>
            <w:r w:rsidRPr="00F27988">
              <w:t>Ертегінің</w:t>
            </w:r>
          </w:p>
          <w:p w:rsidR="00E53172" w:rsidRDefault="00737BEB" w:rsidP="00F27988">
            <w:pPr>
              <w:pStyle w:val="ac"/>
              <w:ind w:left="0" w:right="103"/>
            </w:pPr>
            <w:r w:rsidRPr="00F27988">
              <w:t>мазмұнымен, кейіпкерлермен таныстыру. Ертегіні қоғамдық өмір оқиғаларымен байланыстырып мазмұндау. Әдеби жанрдың бір тү</w:t>
            </w:r>
            <w:r w:rsidR="00762FFC" w:rsidRPr="00F27988">
              <w:t>рі – ертегі туралы түсініктерін</w:t>
            </w:r>
          </w:p>
          <w:p w:rsidR="007C0554" w:rsidRPr="00F27988" w:rsidRDefault="00737BEB" w:rsidP="00F27988">
            <w:pPr>
              <w:pStyle w:val="ac"/>
              <w:ind w:left="0" w:right="103"/>
            </w:pPr>
            <w:r w:rsidRPr="00F27988">
              <w:t>кеңейту.</w:t>
            </w:r>
          </w:p>
          <w:p w:rsidR="007C0554" w:rsidRPr="00F27988" w:rsidRDefault="007C0554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7C0554" w:rsidRPr="00F27988" w:rsidRDefault="007C0554" w:rsidP="00F27988">
            <w:pPr>
              <w:pStyle w:val="Default"/>
              <w:rPr>
                <w:lang w:val="kk-KZ"/>
              </w:rPr>
            </w:pPr>
            <w:r w:rsidRPr="00F27988">
              <w:rPr>
                <w:b/>
                <w:lang w:val="kk-KZ"/>
              </w:rPr>
              <w:t xml:space="preserve">Тақырыбы: </w:t>
            </w:r>
            <w:r w:rsidRPr="00F27988">
              <w:rPr>
                <w:lang w:val="kk-KZ"/>
              </w:rPr>
              <w:t xml:space="preserve">Кесе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4670" w:rsidRPr="00F27988">
              <w:rPr>
                <w:rStyle w:val="fontstyle11"/>
                <w:rFonts w:ascii="Times New Roman" w:hAnsi="Times New Roman" w:cs="Times New Roman"/>
                <w:lang w:val="kk-KZ"/>
              </w:rPr>
              <w:t>Мүсіндеудің созу, тегістеу, сылау сияқты техникалық</w:t>
            </w:r>
            <w:r w:rsidR="00114670" w:rsidRPr="00F279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114670" w:rsidRPr="00F27988">
              <w:rPr>
                <w:rStyle w:val="fontstyle11"/>
                <w:rFonts w:ascii="Times New Roman" w:hAnsi="Times New Roman" w:cs="Times New Roman"/>
                <w:lang w:val="kk-KZ"/>
              </w:rPr>
              <w:t>әдістерін қолдануға, түстерді қабылдай білуге, ермексазды дұрыс</w:t>
            </w:r>
            <w:r w:rsidR="00114670" w:rsidRPr="00F2798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114670" w:rsidRPr="00F27988">
              <w:rPr>
                <w:rStyle w:val="fontstyle11"/>
                <w:rFonts w:ascii="Times New Roman" w:hAnsi="Times New Roman" w:cs="Times New Roman"/>
                <w:lang w:val="kk-KZ"/>
              </w:rPr>
              <w:t>пайдалануға үйрету.</w:t>
            </w:r>
          </w:p>
        </w:tc>
        <w:tc>
          <w:tcPr>
            <w:tcW w:w="1985" w:type="dxa"/>
          </w:tcPr>
          <w:p w:rsidR="007C0554" w:rsidRPr="00F27988" w:rsidRDefault="007C0554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7C0554" w:rsidRPr="00F27988" w:rsidRDefault="007C0554" w:rsidP="00F2798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Кеме (өлең) </w:t>
            </w:r>
          </w:p>
          <w:p w:rsidR="00E54567" w:rsidRPr="00F27988" w:rsidRDefault="009413A3" w:rsidP="00F27988">
            <w:pPr>
              <w:pStyle w:val="ac"/>
              <w:spacing w:before="41"/>
              <w:ind w:left="-108"/>
              <w:rPr>
                <w:b/>
              </w:rPr>
            </w:pPr>
            <w:r w:rsidRPr="00F27988">
              <w:rPr>
                <w:b/>
              </w:rPr>
              <w:t>Мақсаты:</w:t>
            </w:r>
          </w:p>
          <w:p w:rsidR="009413A3" w:rsidRPr="00F27988" w:rsidRDefault="00E54567" w:rsidP="00F27988">
            <w:pPr>
              <w:pStyle w:val="ac"/>
              <w:spacing w:before="41"/>
              <w:ind w:left="-108"/>
            </w:pPr>
            <w:r w:rsidRPr="00F27988">
              <w:rPr>
                <w:b/>
              </w:rPr>
              <w:t xml:space="preserve"> </w:t>
            </w:r>
            <w:r w:rsidR="009413A3" w:rsidRPr="00F27988">
              <w:t>Көліктер,</w:t>
            </w:r>
            <w:r w:rsidR="009413A3" w:rsidRPr="00F27988">
              <w:rPr>
                <w:spacing w:val="-1"/>
              </w:rPr>
              <w:t xml:space="preserve"> </w:t>
            </w:r>
            <w:r w:rsidR="009413A3" w:rsidRPr="00F27988">
              <w:t>олардың түрлері</w:t>
            </w:r>
            <w:r w:rsidR="009413A3" w:rsidRPr="00F27988">
              <w:rPr>
                <w:spacing w:val="-1"/>
              </w:rPr>
              <w:t xml:space="preserve"> </w:t>
            </w:r>
            <w:r w:rsidR="009413A3" w:rsidRPr="00F27988">
              <w:t>туралы</w:t>
            </w:r>
            <w:r w:rsidR="009413A3" w:rsidRPr="00F27988">
              <w:rPr>
                <w:spacing w:val="-3"/>
              </w:rPr>
              <w:t xml:space="preserve"> </w:t>
            </w:r>
            <w:r w:rsidR="009413A3" w:rsidRPr="00F27988">
              <w:t>түсінік беру.</w:t>
            </w:r>
          </w:p>
          <w:p w:rsidR="009413A3" w:rsidRPr="00F27988" w:rsidRDefault="009413A3" w:rsidP="00F27988">
            <w:pPr>
              <w:pStyle w:val="ac"/>
              <w:spacing w:before="41"/>
              <w:ind w:left="-108"/>
            </w:pPr>
            <w:r w:rsidRPr="00F27988">
              <w:rPr>
                <w:b/>
              </w:rPr>
              <w:t>Міндеттері:</w:t>
            </w:r>
            <w:r w:rsidRPr="00F27988">
              <w:rPr>
                <w:b/>
                <w:spacing w:val="-2"/>
              </w:rPr>
              <w:t xml:space="preserve"> </w:t>
            </w:r>
            <w:r w:rsidRPr="00F27988">
              <w:t>1.</w:t>
            </w:r>
            <w:r w:rsidRPr="00F27988">
              <w:rPr>
                <w:spacing w:val="-1"/>
              </w:rPr>
              <w:t xml:space="preserve"> </w:t>
            </w:r>
            <w:r w:rsidRPr="00F27988">
              <w:t>Өлең арқылы</w:t>
            </w:r>
            <w:r w:rsidRPr="00F27988">
              <w:rPr>
                <w:spacing w:val="-2"/>
              </w:rPr>
              <w:t xml:space="preserve"> </w:t>
            </w:r>
            <w:r w:rsidRPr="00F27988">
              <w:t>көлік</w:t>
            </w:r>
            <w:r w:rsidRPr="00F27988">
              <w:rPr>
                <w:spacing w:val="-3"/>
              </w:rPr>
              <w:t xml:space="preserve"> </w:t>
            </w:r>
            <w:r w:rsidRPr="00F27988">
              <w:t>түрлерінің</w:t>
            </w:r>
            <w:r w:rsidRPr="00F27988">
              <w:rPr>
                <w:spacing w:val="-3"/>
              </w:rPr>
              <w:t xml:space="preserve"> </w:t>
            </w:r>
            <w:r w:rsidRPr="00F27988">
              <w:t>маңызын</w:t>
            </w:r>
            <w:r w:rsidRPr="00F27988">
              <w:rPr>
                <w:spacing w:val="1"/>
              </w:rPr>
              <w:t xml:space="preserve"> </w:t>
            </w:r>
            <w:r w:rsidRPr="00F27988">
              <w:t>түсіндіру.</w:t>
            </w:r>
          </w:p>
          <w:p w:rsidR="009413A3" w:rsidRPr="00F27988" w:rsidRDefault="009413A3" w:rsidP="00F27988">
            <w:pPr>
              <w:pStyle w:val="a7"/>
              <w:tabs>
                <w:tab w:val="left" w:pos="1202"/>
              </w:tabs>
              <w:spacing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2.Есте</w:t>
            </w:r>
            <w:r w:rsidRPr="00F27988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сақтау,</w:t>
            </w:r>
            <w:r w:rsidRPr="00F27988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</w:t>
            </w:r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қабілеттерін,</w:t>
            </w:r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байқағыштығын</w:t>
            </w:r>
            <w:r w:rsidRPr="00F27988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  <w:p w:rsidR="009413A3" w:rsidRDefault="009413A3" w:rsidP="00F27988">
            <w:pPr>
              <w:pStyle w:val="a7"/>
              <w:tabs>
                <w:tab w:val="left" w:pos="1202"/>
              </w:tabs>
              <w:spacing w:before="43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3.Еңбекүйгіштікке</w:t>
            </w:r>
            <w:r w:rsidRPr="00F27988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</w:t>
            </w:r>
          </w:p>
          <w:p w:rsidR="00E53172" w:rsidRDefault="00E53172" w:rsidP="00F27988">
            <w:pPr>
              <w:pStyle w:val="a7"/>
              <w:tabs>
                <w:tab w:val="left" w:pos="1202"/>
              </w:tabs>
              <w:spacing w:before="43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3172" w:rsidRPr="00F27988" w:rsidRDefault="00E53172" w:rsidP="00F27988">
            <w:pPr>
              <w:pStyle w:val="a7"/>
              <w:tabs>
                <w:tab w:val="left" w:pos="1202"/>
              </w:tabs>
              <w:spacing w:before="43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13A3" w:rsidRPr="00F27988" w:rsidRDefault="009413A3" w:rsidP="00E53172">
            <w:pPr>
              <w:pStyle w:val="a7"/>
              <w:tabs>
                <w:tab w:val="left" w:pos="1202"/>
              </w:tabs>
              <w:spacing w:before="43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7C0554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7C055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«Бағдаршам»</w:t>
            </w:r>
          </w:p>
          <w:p w:rsidR="009413A3" w:rsidRPr="00F27988" w:rsidRDefault="007C0554" w:rsidP="00E53172">
            <w:pPr>
              <w:pStyle w:val="a7"/>
              <w:tabs>
                <w:tab w:val="left" w:pos="1202"/>
              </w:tabs>
              <w:spacing w:before="43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C0554" w:rsidRPr="00E53172" w:rsidRDefault="007C0554" w:rsidP="00E53172">
            <w:pPr>
              <w:pStyle w:val="a7"/>
              <w:tabs>
                <w:tab w:val="left" w:pos="120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</w:t>
            </w:r>
            <w:r w:rsidR="00E53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 тобын салыстыру және санау</w:t>
            </w:r>
            <w:r w:rsidR="00E531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85F30" w:rsidRPr="00F27988">
              <w:rPr>
                <w:rStyle w:val="fontstyle21"/>
                <w:rFonts w:ascii="Times New Roman" w:hAnsi="Times New Roman" w:cs="Times New Roman"/>
                <w:lang w:val="kk-KZ"/>
              </w:rPr>
              <w:t>теңдік туралы ұғым қалыптастыру.</w:t>
            </w:r>
          </w:p>
          <w:p w:rsidR="007C0554" w:rsidRPr="00F27988" w:rsidRDefault="007C0554" w:rsidP="00F2798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7C0554" w:rsidRPr="00F27988" w:rsidRDefault="007C0554" w:rsidP="00F27988">
            <w:pPr>
              <w:spacing w:after="0" w:line="240" w:lineRule="auto"/>
              <w:ind w:left="3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«Бесік жыры»  </w:t>
            </w:r>
          </w:p>
          <w:p w:rsidR="007C0554" w:rsidRPr="00F27988" w:rsidRDefault="00DC4375" w:rsidP="00F27988">
            <w:pPr>
              <w:pStyle w:val="ac"/>
              <w:ind w:left="42"/>
              <w:rPr>
                <w:b/>
              </w:rPr>
            </w:pPr>
            <w:r w:rsidRPr="00F27988">
              <w:t>Мақсаты:</w:t>
            </w:r>
            <w:r w:rsidR="007C0554" w:rsidRPr="00F27988">
              <w:t xml:space="preserve"> </w:t>
            </w:r>
            <w:r w:rsidRPr="00F27988">
              <w:t>Музыка тыңдай отырып сол музыканың мағынасын ұғынуға үйрету.</w:t>
            </w:r>
          </w:p>
          <w:p w:rsidR="007C0554" w:rsidRPr="00F27988" w:rsidRDefault="007C0554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F27988" w:rsidRPr="00F27988" w:rsidRDefault="00F27988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Мен жақсы баламын</w:t>
            </w:r>
          </w:p>
          <w:p w:rsidR="007C0554" w:rsidRPr="00F27988" w:rsidRDefault="00F27988" w:rsidP="00F27988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«жақсылық» ұғымының адамгершілік құндылық ретіндегі мәнін ашу</w:t>
            </w:r>
          </w:p>
        </w:tc>
        <w:tc>
          <w:tcPr>
            <w:tcW w:w="2268" w:type="dxa"/>
          </w:tcPr>
          <w:p w:rsidR="007C0554" w:rsidRPr="00F27988" w:rsidRDefault="007C0554" w:rsidP="00F2798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– мінез құлық негіздері</w:t>
            </w:r>
          </w:p>
          <w:p w:rsidR="007C0554" w:rsidRPr="00F27988" w:rsidRDefault="007C0554" w:rsidP="00F27988">
            <w:pPr>
              <w:pStyle w:val="ac"/>
              <w:ind w:left="-112" w:right="175"/>
              <w:rPr>
                <w:b/>
              </w:rPr>
            </w:pPr>
            <w:r w:rsidRPr="00F27988">
              <w:rPr>
                <w:b/>
              </w:rPr>
              <w:t xml:space="preserve">Тақырыбы: </w:t>
            </w:r>
            <w:r w:rsidRPr="00F27988">
              <w:t>Өкпе-тыныс алу мүшесі</w:t>
            </w:r>
            <w:r w:rsidRPr="00F27988">
              <w:rPr>
                <w:b/>
              </w:rPr>
              <w:t xml:space="preserve"> </w:t>
            </w:r>
          </w:p>
          <w:p w:rsidR="007C0554" w:rsidRPr="00F27988" w:rsidRDefault="007C0554" w:rsidP="00F27988">
            <w:pPr>
              <w:pStyle w:val="ac"/>
              <w:ind w:left="-112" w:right="-108"/>
            </w:pPr>
            <w:r w:rsidRPr="00F27988">
              <w:rPr>
                <w:b/>
              </w:rPr>
              <w:t>Мақсаты:</w:t>
            </w:r>
            <w:r w:rsidR="00B853E8" w:rsidRPr="00F27988">
              <w:t>Өкпе -тыныс алу мүшесі туралы түсінік қалыптастыру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«Ұ» дыбысы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"Ұ" </w:t>
            </w:r>
            <w:r w:rsidR="0062276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дыбысымен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  <w:p w:rsidR="007C0554" w:rsidRPr="00F27988" w:rsidRDefault="007C0554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082FC9" w:rsidRPr="00F27988">
              <w:rPr>
                <w:rFonts w:ascii="Times New Roman" w:hAnsi="Times New Roman"/>
                <w:color w:val="181818"/>
                <w:sz w:val="24"/>
                <w:szCs w:val="24"/>
                <w:lang w:val="kk-KZ"/>
              </w:rPr>
              <w:t xml:space="preserve"> "Ұшты-ұшты" </w:t>
            </w: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3.Сурет</w:t>
            </w:r>
          </w:p>
          <w:p w:rsidR="00A81829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8182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Қысқы табиғат</w:t>
            </w:r>
          </w:p>
          <w:p w:rsidR="00E53172" w:rsidRDefault="00E53172" w:rsidP="00F279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53172" w:rsidRDefault="00E53172" w:rsidP="00F279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Балалар бойында байқағыштық, қысқы табиғат құбылыстары ерекшелігін сезіне</w:t>
            </w:r>
            <w:r w:rsidR="00A81829"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білуге үйрету.</w:t>
            </w:r>
          </w:p>
        </w:tc>
        <w:tc>
          <w:tcPr>
            <w:tcW w:w="2551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F279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«К» дыбысы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Style w:val="fontstyle11"/>
                <w:rFonts w:ascii="Times New Roman" w:hAnsi="Times New Roman" w:cs="Times New Roman"/>
                <w:lang w:val="kk-KZ"/>
              </w:rPr>
              <w:t>«К» дыбысымен таныстыру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 не үшін қажет?</w:t>
            </w:r>
          </w:p>
          <w:p w:rsidR="00E53172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0C7804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жануарлар мен өсімдіктердің тіршілік көзі – ауа туралы түсініктерін кеңейту. Тəжірибелік-тəжірибеалдық жұмыстарға деген қызығушылықтарын ояту, бақылау нəтижелерін </w:t>
            </w:r>
          </w:p>
          <w:p w:rsidR="00E53172" w:rsidRDefault="00E5317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4567" w:rsidRPr="00F27988" w:rsidRDefault="000C780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салыстыру, талдау жəне қорытынды жасау қабілеттерін дамыту. Балалардың бойында табиғат туралы қарапайым түсінік, табиғатпен қарым-қатынас жасау мəдениетін </w:t>
            </w:r>
          </w:p>
          <w:p w:rsidR="007C0554" w:rsidRPr="00F27988" w:rsidRDefault="000C780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Табиғатпен адамгершілік қарым-қатынаста болуға үйрету </w:t>
            </w:r>
          </w:p>
          <w:p w:rsidR="007C0554" w:rsidRPr="00F27988" w:rsidRDefault="007C0554" w:rsidP="00F2798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</w:p>
          <w:p w:rsidR="007C0554" w:rsidRPr="00F27988" w:rsidRDefault="007C0554" w:rsidP="00F27988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27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7C0554" w:rsidRPr="00F27988" w:rsidRDefault="007C0554" w:rsidP="00F27988">
            <w:pPr>
              <w:spacing w:after="0" w:line="240" w:lineRule="auto"/>
              <w:ind w:lef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әжем»</w:t>
            </w:r>
          </w:p>
          <w:p w:rsidR="007C0554" w:rsidRPr="00F27988" w:rsidRDefault="007C0554" w:rsidP="00F27988">
            <w:pPr>
              <w:pStyle w:val="ac"/>
              <w:ind w:left="-104"/>
            </w:pPr>
            <w:r w:rsidRPr="00F27988">
              <w:rPr>
                <w:b/>
              </w:rPr>
              <w:t xml:space="preserve"> Мақсаты:</w:t>
            </w:r>
            <w:r w:rsidRPr="00F27988">
              <w:t xml:space="preserve"> </w:t>
            </w:r>
            <w:r w:rsidR="00460122" w:rsidRPr="00F27988">
              <w:t>Музыкалық-ырғақты қимылдарды бірге жасау дағдыларын</w:t>
            </w:r>
            <w:r w:rsidR="00460122" w:rsidRPr="00F27988">
              <w:rPr>
                <w:spacing w:val="-22"/>
              </w:rPr>
              <w:t xml:space="preserve"> </w:t>
            </w:r>
            <w:r w:rsidR="00460122" w:rsidRPr="00F27988">
              <w:t>қалыптастыру</w:t>
            </w:r>
          </w:p>
          <w:p w:rsidR="005F1F4C" w:rsidRPr="00F27988" w:rsidRDefault="005F1F4C" w:rsidP="00F27988">
            <w:pPr>
              <w:pStyle w:val="ac"/>
              <w:ind w:left="-104"/>
              <w:rPr>
                <w:b/>
              </w:rPr>
            </w:pPr>
            <w:r w:rsidRPr="00F27988">
              <w:rPr>
                <w:b/>
              </w:rPr>
              <w:t>Ойын:</w:t>
            </w:r>
            <w:r w:rsidRPr="00F27988">
              <w:t xml:space="preserve"> «Қоянды ұстаңдар»</w:t>
            </w:r>
          </w:p>
          <w:p w:rsidR="007C0554" w:rsidRPr="00F27988" w:rsidRDefault="007C0554" w:rsidP="00F27988">
            <w:pPr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9" w:type="dxa"/>
            <w:gridSpan w:val="2"/>
          </w:tcPr>
          <w:p w:rsidR="000836A5" w:rsidRPr="00F27988" w:rsidRDefault="000836A5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7C0554" w:rsidRPr="00F27988" w:rsidRDefault="007C0554" w:rsidP="00F2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«Өрмелеп үйренеміз»</w:t>
            </w:r>
          </w:p>
          <w:p w:rsidR="009E4C03" w:rsidRPr="00F27988" w:rsidRDefault="007C0554" w:rsidP="00F27988">
            <w:pPr>
              <w:pStyle w:val="ac"/>
              <w:ind w:left="-107"/>
            </w:pPr>
            <w:r w:rsidRPr="00F27988">
              <w:rPr>
                <w:b/>
              </w:rPr>
              <w:t>Мақсаты:</w:t>
            </w:r>
            <w:r w:rsidR="009E4C03" w:rsidRPr="00F27988">
              <w:t xml:space="preserve"> а) Гимнастикалық қабырғаға әртүрлі өрмелей білуін жалғастыру; қол мен аяқтың қимыл үйлесімдігін дамыта түсу. Қолдарын екі жаққа созып, арқасын алдыға қаратып, иректеліп қойылған баумен жүру және динамикалық тепе-теңдік сақтауын дамыту.</w:t>
            </w:r>
          </w:p>
          <w:p w:rsidR="009E4C03" w:rsidRPr="00F27988" w:rsidRDefault="009E4C03" w:rsidP="00F27988">
            <w:pPr>
              <w:pStyle w:val="ac"/>
              <w:ind w:left="-107"/>
            </w:pPr>
            <w:r w:rsidRPr="00F27988">
              <w:t>ә) Көзмөлшерлеуін арттырып, ептілікке, ыңғайсыз (шулы) ортада зейінін шоғырландыра білуге жаттықтыру.</w:t>
            </w:r>
          </w:p>
          <w:p w:rsidR="00E53172" w:rsidRDefault="009E4C03" w:rsidP="00F27988">
            <w:pPr>
              <w:pStyle w:val="ac"/>
              <w:ind w:left="-107"/>
            </w:pPr>
            <w:r w:rsidRPr="00F27988">
              <w:t xml:space="preserve">б) Ойындарға қызығушылығын </w:t>
            </w:r>
          </w:p>
          <w:p w:rsidR="00E53172" w:rsidRDefault="00E53172" w:rsidP="00F27988">
            <w:pPr>
              <w:pStyle w:val="ac"/>
              <w:ind w:left="-107"/>
            </w:pPr>
          </w:p>
          <w:p w:rsidR="00E54567" w:rsidRPr="00F27988" w:rsidRDefault="009E4C03" w:rsidP="00F27988">
            <w:pPr>
              <w:pStyle w:val="ac"/>
              <w:ind w:left="-107"/>
            </w:pPr>
            <w:r w:rsidRPr="00F27988">
              <w:lastRenderedPageBreak/>
              <w:t>арттырып, шапшаңдық пен қимыл үйлесімділігіне, отбасымен салауатты өмір салтына             құлшынуға</w:t>
            </w:r>
            <w:r w:rsidRPr="00F27988">
              <w:rPr>
                <w:spacing w:val="58"/>
              </w:rPr>
              <w:t xml:space="preserve"> </w:t>
            </w:r>
            <w:r w:rsidRPr="00F27988">
              <w:t>б</w:t>
            </w:r>
            <w:r w:rsidR="007758AE" w:rsidRPr="00F27988">
              <w:t>аулу О</w:t>
            </w:r>
            <w:r w:rsidR="007C0554" w:rsidRPr="00F27988">
              <w:rPr>
                <w:b/>
              </w:rPr>
              <w:t>йыны:</w:t>
            </w:r>
            <w:r w:rsidR="007C0554" w:rsidRPr="00F27988">
              <w:t xml:space="preserve"> </w:t>
            </w:r>
            <w:r w:rsidR="007758AE" w:rsidRPr="00F27988">
              <w:t>«Отбасы»</w:t>
            </w:r>
          </w:p>
          <w:p w:rsidR="00302DD7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302DD7" w:rsidRP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и и 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 xml:space="preserve">и 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2798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</w:p>
          <w:p w:rsidR="00302DD7" w:rsidRPr="00F27988" w:rsidRDefault="00302DD7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понимать и применять слова по теме праздник </w:t>
            </w:r>
            <w:proofErr w:type="spellStart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F27988">
              <w:rPr>
                <w:rFonts w:ascii="Times New Roman" w:hAnsi="Times New Roman" w:cs="Times New Roman"/>
                <w:sz w:val="24"/>
                <w:szCs w:val="24"/>
              </w:rPr>
              <w:t xml:space="preserve"> в повседневной жизни.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F2798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7C0554" w:rsidRPr="00F27988" w:rsidRDefault="007C0554" w:rsidP="00F27988">
            <w:pPr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Орамалды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әшекейле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A81829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түстерді сәйкестендіріп сәндеу техникасы бойынша түрлі</w:t>
            </w:r>
            <w:r w:rsidR="00A81829" w:rsidRPr="00F279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81829" w:rsidRPr="00F27988">
              <w:rPr>
                <w:rStyle w:val="fontstyle21"/>
                <w:rFonts w:ascii="Times New Roman" w:hAnsi="Times New Roman" w:cs="Times New Roman"/>
                <w:lang w:val="kk-KZ"/>
              </w:rPr>
              <w:t>өлшемдегі үшбұрыштарды қиюға, бұйымды әшекейлеуге үйрету.</w:t>
            </w:r>
            <w:r w:rsidRPr="00F27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ортамен танысу</w:t>
            </w:r>
          </w:p>
          <w:p w:rsidR="005F1F4C" w:rsidRPr="00F27988" w:rsidRDefault="007C0554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531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көліктер.Жүк және жолаушылыр көліктері</w:t>
            </w: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53172" w:rsidRDefault="007C0554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F1F4C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арнайы көлік түрлерінің не үшін қажет екенін түсіну; арнайы көліктер мен жай көліктердің мақсат-міндетін ажырата алу.</w:t>
            </w:r>
          </w:p>
          <w:p w:rsidR="00E53172" w:rsidRDefault="00E53172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3172" w:rsidRDefault="00E53172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0554" w:rsidRPr="00F27988" w:rsidRDefault="005F1F4C" w:rsidP="00F27988">
            <w:pPr>
              <w:tabs>
                <w:tab w:val="left" w:pos="28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«Қатарды есіңе сақта» </w:t>
            </w:r>
            <w:r w:rsidRPr="00E531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ойыны</w:t>
            </w:r>
            <w:r w:rsidR="007C0554"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79" w:type="dxa"/>
          </w:tcPr>
          <w:p w:rsidR="007C0554" w:rsidRPr="00F27988" w:rsidRDefault="007C055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55F24" w:rsidRPr="007B56BD" w:rsidTr="00762FFC">
        <w:trPr>
          <w:trHeight w:val="983"/>
        </w:trPr>
        <w:tc>
          <w:tcPr>
            <w:tcW w:w="1983" w:type="dxa"/>
          </w:tcPr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</w:tcPr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F55F24" w:rsidRPr="00F27988" w:rsidRDefault="00F55F24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Қала туралы әңгіме</w:t>
            </w:r>
          </w:p>
          <w:p w:rsidR="009201FF" w:rsidRPr="00F27988" w:rsidRDefault="0084154C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Балаларға қаланың әдеміл</w:t>
            </w:r>
            <w:r w:rsidR="00762FFC"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ігін </w:t>
            </w:r>
          </w:p>
          <w:p w:rsidR="0084154C" w:rsidRPr="00F27988" w:rsidRDefault="00762FFC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көре білуді және ол неден </w:t>
            </w:r>
            <w:r w:rsidR="0084154C"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құралғандығын түсіндіру.Өз қаласы туралы түсінік беру, өзінің туған қаласын аялауға,құрметеуге тәрбиелеу.</w:t>
            </w:r>
          </w:p>
        </w:tc>
        <w:tc>
          <w:tcPr>
            <w:tcW w:w="1985" w:type="dxa"/>
          </w:tcPr>
          <w:p w:rsidR="00A03FD9" w:rsidRPr="00F27988" w:rsidRDefault="00A03FD9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«Күн,су, ауа»қ/қ ойыны</w:t>
            </w:r>
          </w:p>
          <w:p w:rsidR="00F55F24" w:rsidRPr="00F27988" w:rsidRDefault="00A03FD9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есте сақтау қабілетін дамыту</w:t>
            </w:r>
          </w:p>
          <w:p w:rsidR="00F27988" w:rsidRPr="00F27988" w:rsidRDefault="00F27988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</w:t>
            </w:r>
          </w:p>
        </w:tc>
        <w:tc>
          <w:tcPr>
            <w:tcW w:w="2268" w:type="dxa"/>
          </w:tcPr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әлемі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6855F0" w:rsidRPr="00F27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="00622769" w:rsidRPr="00F27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Қарға баласын «аппағым» дер,</w:t>
            </w:r>
            <w:r w:rsidR="006855F0" w:rsidRPr="00F27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кірпі баласын «жұмсағым» дер» ертегісі</w:t>
            </w:r>
          </w:p>
          <w:p w:rsidR="009201FF" w:rsidRPr="00F27988" w:rsidRDefault="0084154C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="00613686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тыңдауға деген </w:t>
            </w:r>
          </w:p>
          <w:p w:rsidR="0084154C" w:rsidRPr="00F27988" w:rsidRDefault="00613686" w:rsidP="00F27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сүйіспеншілігін арттыру.</w:t>
            </w:r>
          </w:p>
        </w:tc>
        <w:tc>
          <w:tcPr>
            <w:tcW w:w="2551" w:type="dxa"/>
          </w:tcPr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F55F24" w:rsidRPr="00F27988" w:rsidRDefault="00F55F24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27988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Анамның портреті</w:t>
            </w:r>
          </w:p>
          <w:p w:rsidR="009201FF" w:rsidRPr="00F27988" w:rsidRDefault="0084154C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kk-KZ"/>
              </w:rPr>
              <w:t>Мақсаты:</w:t>
            </w:r>
            <w:r w:rsidR="00E65D96"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Балаларға өздерінің анасының </w:t>
            </w:r>
          </w:p>
          <w:p w:rsidR="0084154C" w:rsidRPr="00F27988" w:rsidRDefault="00E65D96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портретін салуға деген қызығушылықтарын туғызу, сурет салу барысында оның көзінің ерекшелігін, шашының түсін бере білуге жаттықтыру</w:t>
            </w:r>
          </w:p>
        </w:tc>
        <w:tc>
          <w:tcPr>
            <w:tcW w:w="2829" w:type="dxa"/>
            <w:gridSpan w:val="2"/>
          </w:tcPr>
          <w:p w:rsidR="00F212F2" w:rsidRPr="00F27988" w:rsidRDefault="00F212F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«Пошта»сюжетті рөлдік ойыны </w:t>
            </w: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ойындар</w:t>
            </w: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988" w:rsidRPr="00F27988" w:rsidRDefault="00F27988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5F24" w:rsidRPr="00F27988" w:rsidRDefault="00F55F24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9" w:type="dxa"/>
          </w:tcPr>
          <w:p w:rsidR="00613686" w:rsidRPr="00F27988" w:rsidRDefault="00613686" w:rsidP="00F279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6D4C" w:rsidRPr="00F27988" w:rsidTr="00762FFC">
        <w:trPr>
          <w:trHeight w:val="662"/>
        </w:trPr>
        <w:tc>
          <w:tcPr>
            <w:tcW w:w="1983" w:type="dxa"/>
          </w:tcPr>
          <w:p w:rsidR="004F6D4C" w:rsidRPr="00F27988" w:rsidRDefault="004F6D4C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270" w:type="dxa"/>
          </w:tcPr>
          <w:p w:rsidR="004F6D4C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Адинаға</w:t>
            </w:r>
            <w:r w:rsidR="004F6D4C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көкөніс- жемістің суретін елестету бойынша салғызу</w:t>
            </w:r>
          </w:p>
        </w:tc>
        <w:tc>
          <w:tcPr>
            <w:tcW w:w="1985" w:type="dxa"/>
          </w:tcPr>
          <w:p w:rsidR="004F6D4C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Жұппен</w:t>
            </w:r>
            <w:r w:rsidR="004F6D4C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«Мимикалық жаттығу» жасау</w:t>
            </w:r>
          </w:p>
        </w:tc>
        <w:tc>
          <w:tcPr>
            <w:tcW w:w="2268" w:type="dxa"/>
          </w:tcPr>
          <w:p w:rsidR="004F6D4C" w:rsidRPr="00F27988" w:rsidRDefault="00B63D67" w:rsidP="00F2798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Адина </w:t>
            </w:r>
            <w:r w:rsidR="004F6D4C" w:rsidRPr="00F27988">
              <w:rPr>
                <w:sz w:val="24"/>
                <w:szCs w:val="24"/>
                <w:lang w:val="kk-KZ"/>
              </w:rPr>
              <w:t>заттарды түрлі белгілері бойынша салыстыру</w:t>
            </w:r>
          </w:p>
        </w:tc>
        <w:tc>
          <w:tcPr>
            <w:tcW w:w="2551" w:type="dxa"/>
          </w:tcPr>
          <w:p w:rsidR="00E53172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E531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допты</w:t>
            </w:r>
          </w:p>
          <w:p w:rsidR="004F6D4C" w:rsidRPr="00F27988" w:rsidRDefault="00E53172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4F6D4C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ағып алуды үйрету</w:t>
            </w:r>
          </w:p>
        </w:tc>
        <w:tc>
          <w:tcPr>
            <w:tcW w:w="2829" w:type="dxa"/>
            <w:gridSpan w:val="2"/>
          </w:tcPr>
          <w:p w:rsidR="004F6D4C" w:rsidRPr="00F27988" w:rsidRDefault="00B63D67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Екеуі</w:t>
            </w:r>
            <w:r w:rsidR="00F333D6"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тура, кері сандарды қайталау</w:t>
            </w:r>
          </w:p>
        </w:tc>
        <w:tc>
          <w:tcPr>
            <w:tcW w:w="2279" w:type="dxa"/>
          </w:tcPr>
          <w:p w:rsidR="004F6D4C" w:rsidRPr="00F27988" w:rsidRDefault="004F6D4C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6D4C" w:rsidRPr="00F27988" w:rsidTr="00762FFC">
        <w:trPr>
          <w:trHeight w:val="58"/>
        </w:trPr>
        <w:tc>
          <w:tcPr>
            <w:tcW w:w="1983" w:type="dxa"/>
          </w:tcPr>
          <w:p w:rsidR="004F6D4C" w:rsidRPr="00F27988" w:rsidRDefault="004F6D4C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270" w:type="dxa"/>
          </w:tcPr>
          <w:p w:rsidR="004F6D4C" w:rsidRPr="00F27988" w:rsidRDefault="00F333D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1985" w:type="dxa"/>
          </w:tcPr>
          <w:p w:rsidR="004F6D4C" w:rsidRPr="00F27988" w:rsidRDefault="00F333D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2268" w:type="dxa"/>
          </w:tcPr>
          <w:p w:rsidR="004F6D4C" w:rsidRPr="00F27988" w:rsidRDefault="00F333D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551" w:type="dxa"/>
          </w:tcPr>
          <w:p w:rsidR="004F6D4C" w:rsidRPr="00F27988" w:rsidRDefault="00F333D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829" w:type="dxa"/>
            <w:gridSpan w:val="2"/>
          </w:tcPr>
          <w:p w:rsidR="004F6D4C" w:rsidRPr="00F27988" w:rsidRDefault="00F333D6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2279" w:type="dxa"/>
          </w:tcPr>
          <w:p w:rsidR="004F6D4C" w:rsidRPr="00F27988" w:rsidRDefault="004F6D4C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1DFA" w:rsidRPr="007B56BD" w:rsidTr="00622769">
        <w:trPr>
          <w:trHeight w:val="70"/>
        </w:trPr>
        <w:tc>
          <w:tcPr>
            <w:tcW w:w="1983" w:type="dxa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82" w:type="dxa"/>
            <w:gridSpan w:val="7"/>
          </w:tcPr>
          <w:p w:rsidR="00AA1DFA" w:rsidRPr="00F27988" w:rsidRDefault="00AA1DFA" w:rsidP="00F27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B16791" w:rsidRPr="00E53172" w:rsidRDefault="00B16791" w:rsidP="00E531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F433F" w:rsidRDefault="00CF433F" w:rsidP="00B1679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CF433F" w:rsidRDefault="00CF433F" w:rsidP="00B1679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CF433F" w:rsidRDefault="00CF433F" w:rsidP="00B1679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E3A2C" w:rsidRPr="009201FF" w:rsidRDefault="00BE3A2C" w:rsidP="00673D0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sectPr w:rsidR="00BE3A2C" w:rsidRPr="009201FF" w:rsidSect="00C0318C">
      <w:pgSz w:w="16838" w:h="11906" w:orient="landscape"/>
      <w:pgMar w:top="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1224F"/>
    <w:multiLevelType w:val="multilevel"/>
    <w:tmpl w:val="D3A052FC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1">
    <w:nsid w:val="138F11EC"/>
    <w:multiLevelType w:val="multilevel"/>
    <w:tmpl w:val="472A7A3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B1760"/>
    <w:multiLevelType w:val="multilevel"/>
    <w:tmpl w:val="B6429872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16889"/>
    <w:rsid w:val="00020AD4"/>
    <w:rsid w:val="0002272A"/>
    <w:rsid w:val="0003307F"/>
    <w:rsid w:val="0005519E"/>
    <w:rsid w:val="00055DFF"/>
    <w:rsid w:val="00055E26"/>
    <w:rsid w:val="00062390"/>
    <w:rsid w:val="00064AF9"/>
    <w:rsid w:val="00075A5B"/>
    <w:rsid w:val="00082FC9"/>
    <w:rsid w:val="000836A5"/>
    <w:rsid w:val="0009246B"/>
    <w:rsid w:val="000B7D5D"/>
    <w:rsid w:val="000C76B0"/>
    <w:rsid w:val="000C7804"/>
    <w:rsid w:val="000D3F3A"/>
    <w:rsid w:val="001116A5"/>
    <w:rsid w:val="00114670"/>
    <w:rsid w:val="00143264"/>
    <w:rsid w:val="0016573E"/>
    <w:rsid w:val="00197604"/>
    <w:rsid w:val="001B41A9"/>
    <w:rsid w:val="001D2DFF"/>
    <w:rsid w:val="001D4572"/>
    <w:rsid w:val="001F73C9"/>
    <w:rsid w:val="00202935"/>
    <w:rsid w:val="00206204"/>
    <w:rsid w:val="00234DB9"/>
    <w:rsid w:val="00237A5E"/>
    <w:rsid w:val="002408F6"/>
    <w:rsid w:val="0026764E"/>
    <w:rsid w:val="00271FA6"/>
    <w:rsid w:val="00274C02"/>
    <w:rsid w:val="002A0D84"/>
    <w:rsid w:val="002C3200"/>
    <w:rsid w:val="002D4B75"/>
    <w:rsid w:val="002D6BB1"/>
    <w:rsid w:val="002E0CBB"/>
    <w:rsid w:val="002E56F5"/>
    <w:rsid w:val="002F7CB5"/>
    <w:rsid w:val="00302DD7"/>
    <w:rsid w:val="003041E0"/>
    <w:rsid w:val="00317CCE"/>
    <w:rsid w:val="00325EE7"/>
    <w:rsid w:val="0034743F"/>
    <w:rsid w:val="00362A27"/>
    <w:rsid w:val="0036690B"/>
    <w:rsid w:val="003852FE"/>
    <w:rsid w:val="00385F30"/>
    <w:rsid w:val="00386990"/>
    <w:rsid w:val="00392DE1"/>
    <w:rsid w:val="003A1498"/>
    <w:rsid w:val="003B1F15"/>
    <w:rsid w:val="003C751E"/>
    <w:rsid w:val="003E158C"/>
    <w:rsid w:val="00401F99"/>
    <w:rsid w:val="00413F73"/>
    <w:rsid w:val="0042555F"/>
    <w:rsid w:val="004274F8"/>
    <w:rsid w:val="00443CE0"/>
    <w:rsid w:val="0044773F"/>
    <w:rsid w:val="00460122"/>
    <w:rsid w:val="004623E5"/>
    <w:rsid w:val="00477585"/>
    <w:rsid w:val="00492554"/>
    <w:rsid w:val="004B2F24"/>
    <w:rsid w:val="004B7CF9"/>
    <w:rsid w:val="004E7476"/>
    <w:rsid w:val="004F6D4C"/>
    <w:rsid w:val="0050284F"/>
    <w:rsid w:val="0050608E"/>
    <w:rsid w:val="005120BB"/>
    <w:rsid w:val="005173CC"/>
    <w:rsid w:val="005238AB"/>
    <w:rsid w:val="00530790"/>
    <w:rsid w:val="00532A5A"/>
    <w:rsid w:val="00544A85"/>
    <w:rsid w:val="00551167"/>
    <w:rsid w:val="00554E17"/>
    <w:rsid w:val="00556B61"/>
    <w:rsid w:val="00584DA5"/>
    <w:rsid w:val="005A21DC"/>
    <w:rsid w:val="005B45CF"/>
    <w:rsid w:val="005E6B6C"/>
    <w:rsid w:val="005F1590"/>
    <w:rsid w:val="005F1F4C"/>
    <w:rsid w:val="005F405E"/>
    <w:rsid w:val="005F6042"/>
    <w:rsid w:val="00600346"/>
    <w:rsid w:val="006109DC"/>
    <w:rsid w:val="00610BCA"/>
    <w:rsid w:val="00613686"/>
    <w:rsid w:val="00613A5E"/>
    <w:rsid w:val="00616361"/>
    <w:rsid w:val="00621FAF"/>
    <w:rsid w:val="00622769"/>
    <w:rsid w:val="00641592"/>
    <w:rsid w:val="00657D50"/>
    <w:rsid w:val="00657F30"/>
    <w:rsid w:val="00663F0F"/>
    <w:rsid w:val="00667292"/>
    <w:rsid w:val="00673D0C"/>
    <w:rsid w:val="00683F7D"/>
    <w:rsid w:val="006855F0"/>
    <w:rsid w:val="006C4E62"/>
    <w:rsid w:val="006C7202"/>
    <w:rsid w:val="006C7E4D"/>
    <w:rsid w:val="006E0C0F"/>
    <w:rsid w:val="00705B3B"/>
    <w:rsid w:val="00712619"/>
    <w:rsid w:val="007148A5"/>
    <w:rsid w:val="00731542"/>
    <w:rsid w:val="00737BEB"/>
    <w:rsid w:val="00737F91"/>
    <w:rsid w:val="00740040"/>
    <w:rsid w:val="00754C8F"/>
    <w:rsid w:val="00762BE6"/>
    <w:rsid w:val="00762FFC"/>
    <w:rsid w:val="0076423C"/>
    <w:rsid w:val="0076553B"/>
    <w:rsid w:val="007758AE"/>
    <w:rsid w:val="00775B55"/>
    <w:rsid w:val="00782B88"/>
    <w:rsid w:val="007A0EC7"/>
    <w:rsid w:val="007A3065"/>
    <w:rsid w:val="007B56BD"/>
    <w:rsid w:val="007C0554"/>
    <w:rsid w:val="007C773A"/>
    <w:rsid w:val="007E254B"/>
    <w:rsid w:val="007F75A6"/>
    <w:rsid w:val="0084154C"/>
    <w:rsid w:val="00850083"/>
    <w:rsid w:val="00850E01"/>
    <w:rsid w:val="00855BA9"/>
    <w:rsid w:val="00861E7D"/>
    <w:rsid w:val="00876F74"/>
    <w:rsid w:val="0088537B"/>
    <w:rsid w:val="00894DD4"/>
    <w:rsid w:val="00897300"/>
    <w:rsid w:val="008D219C"/>
    <w:rsid w:val="008F26CF"/>
    <w:rsid w:val="009121C8"/>
    <w:rsid w:val="009138D5"/>
    <w:rsid w:val="009201FF"/>
    <w:rsid w:val="00933FFE"/>
    <w:rsid w:val="00937ED1"/>
    <w:rsid w:val="009413A3"/>
    <w:rsid w:val="00947287"/>
    <w:rsid w:val="00951D6A"/>
    <w:rsid w:val="00972A39"/>
    <w:rsid w:val="009816C2"/>
    <w:rsid w:val="009A0FE3"/>
    <w:rsid w:val="009B7D9D"/>
    <w:rsid w:val="009C16FB"/>
    <w:rsid w:val="009E31A7"/>
    <w:rsid w:val="009E4C03"/>
    <w:rsid w:val="00A02800"/>
    <w:rsid w:val="00A03FD9"/>
    <w:rsid w:val="00A12C6C"/>
    <w:rsid w:val="00A15F9B"/>
    <w:rsid w:val="00A17589"/>
    <w:rsid w:val="00A17FA7"/>
    <w:rsid w:val="00A379A1"/>
    <w:rsid w:val="00A42B4C"/>
    <w:rsid w:val="00A63881"/>
    <w:rsid w:val="00A7790B"/>
    <w:rsid w:val="00A81829"/>
    <w:rsid w:val="00AA1DFA"/>
    <w:rsid w:val="00AA28FE"/>
    <w:rsid w:val="00AB3C06"/>
    <w:rsid w:val="00AB5497"/>
    <w:rsid w:val="00AD4407"/>
    <w:rsid w:val="00AE0A25"/>
    <w:rsid w:val="00AE2CD5"/>
    <w:rsid w:val="00AE696E"/>
    <w:rsid w:val="00AF01F6"/>
    <w:rsid w:val="00AF26DB"/>
    <w:rsid w:val="00B03C63"/>
    <w:rsid w:val="00B16791"/>
    <w:rsid w:val="00B20868"/>
    <w:rsid w:val="00B259F1"/>
    <w:rsid w:val="00B428B3"/>
    <w:rsid w:val="00B52999"/>
    <w:rsid w:val="00B63D67"/>
    <w:rsid w:val="00B64048"/>
    <w:rsid w:val="00B800D2"/>
    <w:rsid w:val="00B853E8"/>
    <w:rsid w:val="00B92AB5"/>
    <w:rsid w:val="00B951B5"/>
    <w:rsid w:val="00BA04DD"/>
    <w:rsid w:val="00BC01C8"/>
    <w:rsid w:val="00BE3A2C"/>
    <w:rsid w:val="00BE41A2"/>
    <w:rsid w:val="00BE6EF9"/>
    <w:rsid w:val="00C0318C"/>
    <w:rsid w:val="00C34575"/>
    <w:rsid w:val="00C45247"/>
    <w:rsid w:val="00C4670D"/>
    <w:rsid w:val="00C47C95"/>
    <w:rsid w:val="00C52B00"/>
    <w:rsid w:val="00C53E71"/>
    <w:rsid w:val="00C71931"/>
    <w:rsid w:val="00CA06E7"/>
    <w:rsid w:val="00CA4894"/>
    <w:rsid w:val="00CA604C"/>
    <w:rsid w:val="00CD5972"/>
    <w:rsid w:val="00CF31A1"/>
    <w:rsid w:val="00CF433F"/>
    <w:rsid w:val="00D178F7"/>
    <w:rsid w:val="00D3237B"/>
    <w:rsid w:val="00D540AF"/>
    <w:rsid w:val="00D55A72"/>
    <w:rsid w:val="00D56490"/>
    <w:rsid w:val="00D6784A"/>
    <w:rsid w:val="00D71708"/>
    <w:rsid w:val="00D7237C"/>
    <w:rsid w:val="00D82D45"/>
    <w:rsid w:val="00D85D9E"/>
    <w:rsid w:val="00DA15C0"/>
    <w:rsid w:val="00DA19A2"/>
    <w:rsid w:val="00DB781B"/>
    <w:rsid w:val="00DC4375"/>
    <w:rsid w:val="00DC626F"/>
    <w:rsid w:val="00DD3737"/>
    <w:rsid w:val="00DF18E1"/>
    <w:rsid w:val="00E0075B"/>
    <w:rsid w:val="00E01FBE"/>
    <w:rsid w:val="00E1321D"/>
    <w:rsid w:val="00E14E9A"/>
    <w:rsid w:val="00E166CD"/>
    <w:rsid w:val="00E25333"/>
    <w:rsid w:val="00E33D15"/>
    <w:rsid w:val="00E5185F"/>
    <w:rsid w:val="00E521FE"/>
    <w:rsid w:val="00E53172"/>
    <w:rsid w:val="00E54567"/>
    <w:rsid w:val="00E62CE3"/>
    <w:rsid w:val="00E65D96"/>
    <w:rsid w:val="00E763DB"/>
    <w:rsid w:val="00E97D14"/>
    <w:rsid w:val="00EA1252"/>
    <w:rsid w:val="00EA7D17"/>
    <w:rsid w:val="00EB6A35"/>
    <w:rsid w:val="00EC172B"/>
    <w:rsid w:val="00EC3E80"/>
    <w:rsid w:val="00EC671A"/>
    <w:rsid w:val="00F06161"/>
    <w:rsid w:val="00F1066B"/>
    <w:rsid w:val="00F10F6E"/>
    <w:rsid w:val="00F212F2"/>
    <w:rsid w:val="00F27988"/>
    <w:rsid w:val="00F333D6"/>
    <w:rsid w:val="00F373ED"/>
    <w:rsid w:val="00F43314"/>
    <w:rsid w:val="00F55958"/>
    <w:rsid w:val="00F55F24"/>
    <w:rsid w:val="00F5740E"/>
    <w:rsid w:val="00F62D29"/>
    <w:rsid w:val="00F67286"/>
    <w:rsid w:val="00F85B44"/>
    <w:rsid w:val="00F924A3"/>
    <w:rsid w:val="00FA557B"/>
    <w:rsid w:val="00FC1EC2"/>
    <w:rsid w:val="00FC338D"/>
    <w:rsid w:val="00FD0F50"/>
    <w:rsid w:val="00FD47C6"/>
    <w:rsid w:val="00FD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21EC3-0BB3-49D1-8D31-F0C8F22F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AF26DB"/>
    <w:pPr>
      <w:widowControl w:val="0"/>
      <w:autoSpaceDE w:val="0"/>
      <w:autoSpaceDN w:val="0"/>
      <w:spacing w:after="0" w:line="274" w:lineRule="exact"/>
      <w:ind w:left="822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7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1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uiPriority w:val="99"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uiPriority w:val="99"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06239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42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Standard">
    <w:name w:val="Standard"/>
    <w:rsid w:val="00FA557B"/>
    <w:pPr>
      <w:suppressAutoHyphens/>
      <w:autoSpaceDN w:val="0"/>
      <w:spacing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11">
    <w:name w:val="Без интервала1"/>
    <w:rsid w:val="00FA55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D717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1"/>
    <w:rsid w:val="00AF26DB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c">
    <w:name w:val="Body Text"/>
    <w:basedOn w:val="a"/>
    <w:link w:val="ad"/>
    <w:uiPriority w:val="1"/>
    <w:qFormat/>
    <w:rsid w:val="00AF26DB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AF26DB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fontstyle21">
    <w:name w:val="fontstyle21"/>
    <w:basedOn w:val="a0"/>
    <w:rsid w:val="00AA1DF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AA1DF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467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e">
    <w:name w:val="Subtle Emphasis"/>
    <w:basedOn w:val="a0"/>
    <w:uiPriority w:val="19"/>
    <w:qFormat/>
    <w:rsid w:val="004274F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33DD-F58A-4371-ADAA-CBE739C3D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2162</TotalTime>
  <Pages>1</Pages>
  <Words>2766</Words>
  <Characters>15771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 Аузар</cp:lastModifiedBy>
  <cp:revision>100</cp:revision>
  <cp:lastPrinted>2024-03-11T14:09:00Z</cp:lastPrinted>
  <dcterms:created xsi:type="dcterms:W3CDTF">2015-02-11T06:52:00Z</dcterms:created>
  <dcterms:modified xsi:type="dcterms:W3CDTF">2024-05-06T06:53:00Z</dcterms:modified>
</cp:coreProperties>
</file>